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AE" w:rsidRPr="00C62C32" w:rsidRDefault="004100AE" w:rsidP="00F617C6">
      <w:pPr>
        <w:jc w:val="right"/>
        <w:rPr>
          <w:rFonts w:ascii="Arial" w:hAnsi="Arial" w:cs="Arial"/>
          <w:sz w:val="22"/>
          <w:szCs w:val="22"/>
          <w:lang w:val="sr-Latn-CS"/>
        </w:rPr>
      </w:pPr>
    </w:p>
    <w:p w:rsidR="00B2551C" w:rsidRPr="00C62C32" w:rsidRDefault="00504A5A" w:rsidP="00B2551C">
      <w:pPr>
        <w:jc w:val="center"/>
        <w:rPr>
          <w:rFonts w:ascii="Arial" w:hAnsi="Arial" w:cs="Arial"/>
          <w:b/>
          <w:sz w:val="22"/>
          <w:szCs w:val="22"/>
          <w:lang w:val="sr-Latn-CS"/>
        </w:rPr>
      </w:pPr>
      <w:r>
        <w:rPr>
          <w:rFonts w:ascii="Arial" w:hAnsi="Arial" w:cs="Arial"/>
          <w:b/>
          <w:sz w:val="22"/>
          <w:szCs w:val="22"/>
          <w:lang w:val="sr-Latn-CS"/>
        </w:rPr>
        <w:t>FINANSIJSKI</w:t>
      </w:r>
      <w:r w:rsidR="00AE132C">
        <w:rPr>
          <w:rFonts w:ascii="Arial" w:hAnsi="Arial" w:cs="Arial"/>
          <w:b/>
          <w:sz w:val="22"/>
          <w:szCs w:val="22"/>
          <w:lang w:val="sr-Latn-CS"/>
        </w:rPr>
        <w:t xml:space="preserve"> IZVJEŠTAJ</w:t>
      </w:r>
    </w:p>
    <w:p w:rsidR="002E1F0E" w:rsidRPr="00C62C32" w:rsidRDefault="000D0E4B" w:rsidP="00B2551C">
      <w:pPr>
        <w:jc w:val="center"/>
        <w:rPr>
          <w:rFonts w:ascii="Arial" w:hAnsi="Arial" w:cs="Arial"/>
          <w:b/>
          <w:sz w:val="22"/>
          <w:szCs w:val="22"/>
          <w:lang w:val="sr-Latn-CS"/>
        </w:rPr>
      </w:pPr>
      <w:r w:rsidRPr="000D0E4B">
        <w:rPr>
          <w:rFonts w:ascii="Arial" w:hAnsi="Arial" w:cs="Arial"/>
          <w:b/>
          <w:sz w:val="22"/>
          <w:szCs w:val="22"/>
          <w:lang w:val="sr-Latn-CS"/>
        </w:rPr>
        <w:t>za finansiranje projekata nevladinih organizacija</w:t>
      </w:r>
      <w:r w:rsidR="008133A6">
        <w:rPr>
          <w:rFonts w:ascii="Arial" w:hAnsi="Arial" w:cs="Arial"/>
          <w:b/>
          <w:sz w:val="22"/>
          <w:szCs w:val="22"/>
          <w:lang w:val="sr-Latn-CS"/>
        </w:rPr>
        <w:t>, za 202</w:t>
      </w:r>
      <w:r w:rsidR="00076848">
        <w:rPr>
          <w:rFonts w:ascii="Arial" w:hAnsi="Arial" w:cs="Arial"/>
          <w:b/>
          <w:sz w:val="22"/>
          <w:szCs w:val="22"/>
          <w:lang w:val="sr-Latn-CS"/>
        </w:rPr>
        <w:t>2</w:t>
      </w:r>
      <w:r w:rsidR="008133A6">
        <w:rPr>
          <w:rFonts w:ascii="Arial" w:hAnsi="Arial" w:cs="Arial"/>
          <w:b/>
          <w:sz w:val="22"/>
          <w:szCs w:val="22"/>
          <w:lang w:val="sr-Latn-CS"/>
        </w:rPr>
        <w:t>.</w:t>
      </w:r>
      <w:r w:rsidR="00AE132C">
        <w:rPr>
          <w:rFonts w:ascii="Arial" w:hAnsi="Arial" w:cs="Arial"/>
          <w:b/>
          <w:sz w:val="22"/>
          <w:szCs w:val="22"/>
          <w:lang w:val="sr-Latn-CS"/>
        </w:rPr>
        <w:t xml:space="preserve"> godinu</w:t>
      </w:r>
    </w:p>
    <w:p w:rsidR="00912B37" w:rsidRPr="00C62C32" w:rsidRDefault="00912B37" w:rsidP="00B2551C">
      <w:pPr>
        <w:jc w:val="center"/>
        <w:rPr>
          <w:rFonts w:ascii="Arial" w:hAnsi="Arial" w:cs="Arial"/>
          <w:sz w:val="22"/>
          <w:szCs w:val="22"/>
          <w:lang w:val="sr-Latn-CS"/>
        </w:rPr>
      </w:pPr>
    </w:p>
    <w:p w:rsidR="00B2551C" w:rsidRPr="007E2460" w:rsidRDefault="00912B37" w:rsidP="00E66477">
      <w:pPr>
        <w:jc w:val="both"/>
        <w:rPr>
          <w:rFonts w:ascii="Arial" w:hAnsi="Arial" w:cs="Arial"/>
          <w:b/>
          <w:sz w:val="22"/>
          <w:szCs w:val="22"/>
          <w:lang w:val="sr-Latn-CS"/>
        </w:rPr>
      </w:pPr>
      <w:r w:rsidRPr="007E2460">
        <w:rPr>
          <w:rFonts w:ascii="Arial" w:hAnsi="Arial" w:cs="Arial"/>
          <w:b/>
          <w:sz w:val="22"/>
          <w:szCs w:val="22"/>
          <w:lang w:val="sr-Latn-CS"/>
        </w:rPr>
        <w:t>PODACI O PODNOSIOCU PRIJAVE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34"/>
        <w:gridCol w:w="534"/>
        <w:gridCol w:w="534"/>
        <w:gridCol w:w="99"/>
        <w:gridCol w:w="161"/>
        <w:gridCol w:w="274"/>
        <w:gridCol w:w="535"/>
        <w:gridCol w:w="534"/>
        <w:gridCol w:w="534"/>
        <w:gridCol w:w="534"/>
        <w:gridCol w:w="535"/>
        <w:gridCol w:w="534"/>
        <w:gridCol w:w="534"/>
        <w:gridCol w:w="534"/>
        <w:gridCol w:w="535"/>
      </w:tblGrid>
      <w:tr w:rsidR="00250D60" w:rsidRPr="00C62C32" w:rsidTr="00656E33">
        <w:tc>
          <w:tcPr>
            <w:tcW w:w="9747" w:type="dxa"/>
            <w:gridSpan w:val="16"/>
            <w:shd w:val="clear" w:color="auto" w:fill="auto"/>
          </w:tcPr>
          <w:p w:rsidR="00250D60" w:rsidRPr="007E2460" w:rsidRDefault="00250D60" w:rsidP="00CE1A8F">
            <w:pPr>
              <w:jc w:val="both"/>
              <w:rPr>
                <w:rFonts w:ascii="Arial" w:hAnsi="Arial" w:cs="Arial"/>
                <w:bCs/>
                <w:sz w:val="22"/>
                <w:szCs w:val="22"/>
              </w:rPr>
            </w:pPr>
            <w:r w:rsidRPr="007E2460">
              <w:rPr>
                <w:rFonts w:ascii="Arial" w:hAnsi="Arial" w:cs="Arial"/>
                <w:bCs/>
                <w:sz w:val="22"/>
                <w:szCs w:val="22"/>
              </w:rPr>
              <w:t xml:space="preserve">Podnosilac </w:t>
            </w:r>
            <w:r w:rsidR="00F51935" w:rsidRPr="007E2460">
              <w:rPr>
                <w:rFonts w:ascii="Arial" w:hAnsi="Arial" w:cs="Arial"/>
                <w:bCs/>
                <w:sz w:val="22"/>
                <w:szCs w:val="22"/>
              </w:rPr>
              <w:t>projekta</w:t>
            </w:r>
            <w:r w:rsidRPr="007E2460">
              <w:rPr>
                <w:rFonts w:ascii="Arial" w:hAnsi="Arial" w:cs="Arial"/>
                <w:bCs/>
                <w:sz w:val="22"/>
                <w:szCs w:val="22"/>
              </w:rPr>
              <w:t xml:space="preserve"> (naziv NVO):</w:t>
            </w:r>
          </w:p>
          <w:p w:rsidR="00250D60" w:rsidRPr="00C62C32" w:rsidRDefault="00250D60" w:rsidP="00CE1A8F">
            <w:pPr>
              <w:jc w:val="both"/>
              <w:rPr>
                <w:rFonts w:ascii="Arial" w:hAnsi="Arial" w:cs="Arial"/>
                <w:bCs/>
                <w:sz w:val="22"/>
                <w:szCs w:val="22"/>
              </w:rPr>
            </w:pPr>
          </w:p>
          <w:p w:rsidR="00912B37" w:rsidRPr="00C62C32" w:rsidRDefault="00912B37" w:rsidP="00CE1A8F">
            <w:pPr>
              <w:jc w:val="both"/>
              <w:rPr>
                <w:rFonts w:ascii="Arial" w:hAnsi="Arial" w:cs="Arial"/>
                <w:sz w:val="22"/>
                <w:szCs w:val="22"/>
                <w:lang w:val="sr-Latn-CS"/>
              </w:rPr>
            </w:pPr>
          </w:p>
        </w:tc>
      </w:tr>
      <w:tr w:rsidR="00250D60" w:rsidRPr="00C62C32" w:rsidTr="00656E33">
        <w:trPr>
          <w:trHeight w:val="340"/>
        </w:trPr>
        <w:tc>
          <w:tcPr>
            <w:tcW w:w="9747" w:type="dxa"/>
            <w:gridSpan w:val="16"/>
            <w:shd w:val="clear" w:color="auto" w:fill="auto"/>
            <w:vAlign w:val="center"/>
          </w:tcPr>
          <w:p w:rsidR="00250D60" w:rsidRPr="00C62C32" w:rsidRDefault="00250D60" w:rsidP="0053675C">
            <w:pPr>
              <w:rPr>
                <w:rFonts w:ascii="Arial" w:hAnsi="Arial" w:cs="Arial"/>
                <w:sz w:val="22"/>
                <w:szCs w:val="22"/>
                <w:lang w:val="sr-Latn-CS"/>
              </w:rPr>
            </w:pPr>
            <w:r w:rsidRPr="00C62C32">
              <w:rPr>
                <w:rFonts w:ascii="Arial" w:hAnsi="Arial" w:cs="Arial"/>
                <w:bCs/>
                <w:sz w:val="22"/>
                <w:szCs w:val="22"/>
              </w:rPr>
              <w:t>Registarski (matični) broj:</w:t>
            </w:r>
          </w:p>
        </w:tc>
      </w:tr>
      <w:tr w:rsidR="00250D60" w:rsidRPr="00C62C32" w:rsidTr="00656E33">
        <w:trPr>
          <w:trHeight w:val="340"/>
        </w:trPr>
        <w:tc>
          <w:tcPr>
            <w:tcW w:w="9747" w:type="dxa"/>
            <w:gridSpan w:val="16"/>
            <w:shd w:val="clear" w:color="auto" w:fill="auto"/>
            <w:vAlign w:val="center"/>
          </w:tcPr>
          <w:p w:rsidR="00250D60" w:rsidRPr="00C62C32" w:rsidRDefault="00250D60" w:rsidP="0053675C">
            <w:pPr>
              <w:rPr>
                <w:rFonts w:ascii="Arial" w:hAnsi="Arial" w:cs="Arial"/>
                <w:sz w:val="22"/>
                <w:szCs w:val="22"/>
                <w:lang w:val="sr-Latn-CS"/>
              </w:rPr>
            </w:pPr>
            <w:r w:rsidRPr="00C62C32">
              <w:rPr>
                <w:rFonts w:ascii="Arial" w:hAnsi="Arial" w:cs="Arial"/>
                <w:bCs/>
                <w:sz w:val="22"/>
                <w:szCs w:val="22"/>
              </w:rPr>
              <w:t>Adresa:</w:t>
            </w:r>
          </w:p>
        </w:tc>
      </w:tr>
      <w:tr w:rsidR="00250D60" w:rsidRPr="00C62C32" w:rsidTr="00656E33">
        <w:trPr>
          <w:trHeight w:val="340"/>
        </w:trPr>
        <w:tc>
          <w:tcPr>
            <w:tcW w:w="4503" w:type="dxa"/>
            <w:gridSpan w:val="5"/>
            <w:shd w:val="clear" w:color="auto" w:fill="auto"/>
            <w:vAlign w:val="center"/>
          </w:tcPr>
          <w:p w:rsidR="00250D60" w:rsidRPr="00C62C32" w:rsidRDefault="00250D60" w:rsidP="0053675C">
            <w:pPr>
              <w:rPr>
                <w:rFonts w:ascii="Arial" w:hAnsi="Arial" w:cs="Arial"/>
                <w:sz w:val="22"/>
                <w:szCs w:val="22"/>
                <w:lang w:val="sr-Latn-CS"/>
              </w:rPr>
            </w:pPr>
            <w:r w:rsidRPr="00C62C32">
              <w:rPr>
                <w:rFonts w:ascii="Arial" w:hAnsi="Arial" w:cs="Arial"/>
                <w:bCs/>
                <w:sz w:val="22"/>
                <w:szCs w:val="22"/>
              </w:rPr>
              <w:t>Telefon / Fax:</w:t>
            </w:r>
          </w:p>
        </w:tc>
        <w:tc>
          <w:tcPr>
            <w:tcW w:w="5244" w:type="dxa"/>
            <w:gridSpan w:val="11"/>
            <w:shd w:val="clear" w:color="auto" w:fill="auto"/>
            <w:vAlign w:val="center"/>
          </w:tcPr>
          <w:p w:rsidR="00250D60" w:rsidRPr="00C62C32" w:rsidRDefault="00250D60" w:rsidP="0053675C">
            <w:pPr>
              <w:rPr>
                <w:rFonts w:ascii="Arial" w:hAnsi="Arial" w:cs="Arial"/>
                <w:sz w:val="22"/>
                <w:szCs w:val="22"/>
                <w:lang w:val="sr-Latn-CS"/>
              </w:rPr>
            </w:pPr>
            <w:r w:rsidRPr="00C62C32">
              <w:rPr>
                <w:rFonts w:ascii="Arial" w:hAnsi="Arial" w:cs="Arial"/>
                <w:bCs/>
                <w:sz w:val="22"/>
                <w:szCs w:val="22"/>
              </w:rPr>
              <w:t xml:space="preserve">E-mail: </w:t>
            </w:r>
          </w:p>
        </w:tc>
      </w:tr>
      <w:tr w:rsidR="00250D60" w:rsidRPr="00C62C32" w:rsidTr="00656E33">
        <w:trPr>
          <w:trHeight w:val="340"/>
        </w:trPr>
        <w:tc>
          <w:tcPr>
            <w:tcW w:w="4503" w:type="dxa"/>
            <w:gridSpan w:val="5"/>
            <w:shd w:val="clear" w:color="auto" w:fill="auto"/>
            <w:vAlign w:val="center"/>
          </w:tcPr>
          <w:p w:rsidR="00250D60" w:rsidRPr="00C62C32" w:rsidRDefault="00250D60" w:rsidP="0053675C">
            <w:pPr>
              <w:rPr>
                <w:rFonts w:ascii="Arial" w:hAnsi="Arial" w:cs="Arial"/>
                <w:sz w:val="22"/>
                <w:szCs w:val="22"/>
                <w:lang w:val="sr-Latn-CS"/>
              </w:rPr>
            </w:pPr>
            <w:r w:rsidRPr="00C62C32">
              <w:rPr>
                <w:rFonts w:ascii="Arial" w:hAnsi="Arial" w:cs="Arial"/>
                <w:sz w:val="22"/>
                <w:szCs w:val="22"/>
                <w:lang w:val="sr-Latn-CS"/>
              </w:rPr>
              <w:t xml:space="preserve">Naziv banke: </w:t>
            </w:r>
          </w:p>
        </w:tc>
        <w:tc>
          <w:tcPr>
            <w:tcW w:w="5244" w:type="dxa"/>
            <w:gridSpan w:val="11"/>
            <w:shd w:val="clear" w:color="auto" w:fill="auto"/>
            <w:vAlign w:val="center"/>
          </w:tcPr>
          <w:p w:rsidR="00250D60" w:rsidRPr="00C62C32" w:rsidRDefault="00250D60" w:rsidP="0053675C">
            <w:pPr>
              <w:rPr>
                <w:rFonts w:ascii="Arial" w:hAnsi="Arial" w:cs="Arial"/>
                <w:sz w:val="22"/>
                <w:szCs w:val="22"/>
                <w:lang w:val="sr-Latn-CS"/>
              </w:rPr>
            </w:pPr>
            <w:r w:rsidRPr="00C62C32">
              <w:rPr>
                <w:rFonts w:ascii="Arial" w:hAnsi="Arial" w:cs="Arial"/>
                <w:sz w:val="22"/>
                <w:szCs w:val="22"/>
                <w:lang w:val="sr-Latn-CS"/>
              </w:rPr>
              <w:t>Broj žiro računa:</w:t>
            </w:r>
          </w:p>
        </w:tc>
      </w:tr>
      <w:tr w:rsidR="00912B37" w:rsidRPr="00C62C32" w:rsidTr="00656E33">
        <w:trPr>
          <w:trHeight w:val="1100"/>
        </w:trPr>
        <w:tc>
          <w:tcPr>
            <w:tcW w:w="9747" w:type="dxa"/>
            <w:gridSpan w:val="16"/>
            <w:shd w:val="clear" w:color="auto" w:fill="auto"/>
          </w:tcPr>
          <w:p w:rsidR="00912B37" w:rsidRPr="00C62C32" w:rsidRDefault="00912B37" w:rsidP="00CE1A8F">
            <w:pPr>
              <w:pStyle w:val="ListParagraph"/>
              <w:spacing w:line="276" w:lineRule="auto"/>
              <w:ind w:left="0"/>
              <w:contextualSpacing/>
              <w:rPr>
                <w:rFonts w:ascii="Arial" w:hAnsi="Arial" w:cs="Arial"/>
                <w:sz w:val="22"/>
                <w:szCs w:val="22"/>
                <w:lang w:val="sr-Latn-CS"/>
              </w:rPr>
            </w:pPr>
            <w:r w:rsidRPr="00C62C32">
              <w:rPr>
                <w:rFonts w:ascii="Arial" w:hAnsi="Arial" w:cs="Arial"/>
                <w:sz w:val="22"/>
                <w:szCs w:val="22"/>
                <w:lang w:val="sr-Latn-CS"/>
              </w:rPr>
              <w:t>Najznačajniji projekti podnosioca prijave realizovani u prethodne tri godine:</w:t>
            </w:r>
          </w:p>
          <w:p w:rsidR="00912B37" w:rsidRPr="00C62C32" w:rsidRDefault="00912B37" w:rsidP="00912B37">
            <w:pPr>
              <w:rPr>
                <w:rFonts w:ascii="Arial" w:hAnsi="Arial" w:cs="Arial"/>
                <w:sz w:val="22"/>
                <w:szCs w:val="22"/>
                <w:lang w:val="sr-Latn-CS"/>
              </w:rPr>
            </w:pPr>
          </w:p>
        </w:tc>
      </w:tr>
      <w:tr w:rsidR="00250D60" w:rsidRPr="00C62C32" w:rsidTr="00656E33">
        <w:trPr>
          <w:trHeight w:val="562"/>
        </w:trPr>
        <w:tc>
          <w:tcPr>
            <w:tcW w:w="9747" w:type="dxa"/>
            <w:gridSpan w:val="16"/>
            <w:shd w:val="clear" w:color="auto" w:fill="auto"/>
          </w:tcPr>
          <w:p w:rsidR="00250D60" w:rsidRPr="007E2460" w:rsidRDefault="00250D60" w:rsidP="0053675C">
            <w:pPr>
              <w:rPr>
                <w:rFonts w:ascii="Arial" w:hAnsi="Arial" w:cs="Arial"/>
                <w:bCs/>
                <w:sz w:val="22"/>
                <w:szCs w:val="22"/>
              </w:rPr>
            </w:pPr>
            <w:r w:rsidRPr="007E2460">
              <w:rPr>
                <w:rFonts w:ascii="Arial" w:hAnsi="Arial" w:cs="Arial"/>
                <w:bCs/>
                <w:sz w:val="22"/>
                <w:szCs w:val="22"/>
              </w:rPr>
              <w:t xml:space="preserve">Ime odgovorne osobe za realizaciju </w:t>
            </w:r>
            <w:r w:rsidR="00F51935" w:rsidRPr="007E2460">
              <w:rPr>
                <w:rFonts w:ascii="Arial" w:hAnsi="Arial" w:cs="Arial"/>
                <w:bCs/>
                <w:sz w:val="22"/>
                <w:szCs w:val="22"/>
              </w:rPr>
              <w:t>projekta</w:t>
            </w:r>
            <w:r w:rsidRPr="007E2460">
              <w:rPr>
                <w:rFonts w:ascii="Arial" w:hAnsi="Arial" w:cs="Arial"/>
                <w:bCs/>
                <w:sz w:val="22"/>
                <w:szCs w:val="22"/>
              </w:rPr>
              <w:t>:</w:t>
            </w:r>
          </w:p>
          <w:p w:rsidR="00912B37" w:rsidRPr="00C62C32" w:rsidRDefault="00912B37" w:rsidP="0053675C">
            <w:pPr>
              <w:rPr>
                <w:rFonts w:ascii="Arial" w:hAnsi="Arial" w:cs="Arial"/>
                <w:sz w:val="22"/>
                <w:szCs w:val="22"/>
                <w:lang w:val="sr-Latn-CS"/>
              </w:rPr>
            </w:pPr>
          </w:p>
        </w:tc>
      </w:tr>
      <w:tr w:rsidR="0053675C" w:rsidRPr="00C62C32" w:rsidTr="00CC55B6">
        <w:trPr>
          <w:trHeight w:val="340"/>
        </w:trPr>
        <w:tc>
          <w:tcPr>
            <w:tcW w:w="2802" w:type="dxa"/>
            <w:shd w:val="clear" w:color="auto" w:fill="auto"/>
            <w:vAlign w:val="center"/>
          </w:tcPr>
          <w:p w:rsidR="0053675C" w:rsidRPr="00C62C32" w:rsidRDefault="0053675C" w:rsidP="0053675C">
            <w:pPr>
              <w:rPr>
                <w:rFonts w:ascii="Arial" w:hAnsi="Arial" w:cs="Arial"/>
                <w:bCs/>
                <w:sz w:val="22"/>
                <w:szCs w:val="22"/>
              </w:rPr>
            </w:pPr>
            <w:r w:rsidRPr="00C62C32">
              <w:rPr>
                <w:rFonts w:ascii="Arial" w:hAnsi="Arial" w:cs="Arial"/>
                <w:bCs/>
                <w:sz w:val="22"/>
                <w:szCs w:val="22"/>
              </w:rPr>
              <w:t>JMBG odgovorne osobe:</w:t>
            </w: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gridSpan w:val="3"/>
            <w:shd w:val="clear" w:color="auto" w:fill="auto"/>
            <w:vAlign w:val="center"/>
          </w:tcPr>
          <w:p w:rsidR="0053675C" w:rsidRPr="00C62C32" w:rsidRDefault="0053675C" w:rsidP="00CE1A8F">
            <w:pPr>
              <w:jc w:val="center"/>
              <w:rPr>
                <w:rFonts w:ascii="Arial" w:hAnsi="Arial" w:cs="Arial"/>
                <w:bCs/>
                <w:sz w:val="22"/>
                <w:szCs w:val="22"/>
              </w:rPr>
            </w:pPr>
          </w:p>
        </w:tc>
        <w:tc>
          <w:tcPr>
            <w:tcW w:w="535"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5"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4" w:type="dxa"/>
            <w:shd w:val="clear" w:color="auto" w:fill="auto"/>
            <w:vAlign w:val="center"/>
          </w:tcPr>
          <w:p w:rsidR="0053675C" w:rsidRPr="00C62C32" w:rsidRDefault="0053675C" w:rsidP="00CE1A8F">
            <w:pPr>
              <w:jc w:val="center"/>
              <w:rPr>
                <w:rFonts w:ascii="Arial" w:hAnsi="Arial" w:cs="Arial"/>
                <w:bCs/>
                <w:sz w:val="22"/>
                <w:szCs w:val="22"/>
              </w:rPr>
            </w:pPr>
          </w:p>
        </w:tc>
        <w:tc>
          <w:tcPr>
            <w:tcW w:w="535" w:type="dxa"/>
            <w:shd w:val="clear" w:color="auto" w:fill="auto"/>
            <w:vAlign w:val="center"/>
          </w:tcPr>
          <w:p w:rsidR="0053675C" w:rsidRPr="00C62C32" w:rsidRDefault="0053675C" w:rsidP="00CE1A8F">
            <w:pPr>
              <w:jc w:val="center"/>
              <w:rPr>
                <w:rFonts w:ascii="Arial" w:hAnsi="Arial" w:cs="Arial"/>
                <w:bCs/>
                <w:sz w:val="22"/>
                <w:szCs w:val="22"/>
              </w:rPr>
            </w:pPr>
          </w:p>
        </w:tc>
      </w:tr>
      <w:tr w:rsidR="0053675C" w:rsidRPr="00C62C32" w:rsidTr="00656E33">
        <w:trPr>
          <w:trHeight w:val="340"/>
        </w:trPr>
        <w:tc>
          <w:tcPr>
            <w:tcW w:w="9747" w:type="dxa"/>
            <w:gridSpan w:val="16"/>
            <w:shd w:val="clear" w:color="auto" w:fill="auto"/>
            <w:vAlign w:val="center"/>
          </w:tcPr>
          <w:p w:rsidR="0053675C" w:rsidRPr="00C62C32" w:rsidRDefault="0053675C" w:rsidP="0053675C">
            <w:pPr>
              <w:rPr>
                <w:rFonts w:ascii="Arial" w:hAnsi="Arial" w:cs="Arial"/>
                <w:bCs/>
                <w:sz w:val="22"/>
                <w:szCs w:val="22"/>
              </w:rPr>
            </w:pPr>
            <w:r w:rsidRPr="00C62C32">
              <w:rPr>
                <w:rFonts w:ascii="Arial" w:hAnsi="Arial" w:cs="Arial"/>
                <w:bCs/>
                <w:sz w:val="22"/>
                <w:szCs w:val="22"/>
              </w:rPr>
              <w:t>Adresa odgovorne osobe:</w:t>
            </w:r>
          </w:p>
        </w:tc>
      </w:tr>
      <w:tr w:rsidR="0053675C" w:rsidRPr="00C62C32" w:rsidTr="00656E33">
        <w:trPr>
          <w:trHeight w:val="340"/>
        </w:trPr>
        <w:tc>
          <w:tcPr>
            <w:tcW w:w="4664" w:type="dxa"/>
            <w:gridSpan w:val="6"/>
            <w:shd w:val="clear" w:color="auto" w:fill="auto"/>
            <w:vAlign w:val="center"/>
          </w:tcPr>
          <w:p w:rsidR="0053675C" w:rsidRPr="00C62C32" w:rsidRDefault="0053675C" w:rsidP="0053675C">
            <w:pPr>
              <w:rPr>
                <w:rFonts w:ascii="Arial" w:hAnsi="Arial" w:cs="Arial"/>
                <w:bCs/>
                <w:sz w:val="22"/>
                <w:szCs w:val="22"/>
              </w:rPr>
            </w:pPr>
            <w:r w:rsidRPr="00C62C32">
              <w:rPr>
                <w:rFonts w:ascii="Arial" w:hAnsi="Arial" w:cs="Arial"/>
                <w:bCs/>
                <w:sz w:val="22"/>
                <w:szCs w:val="22"/>
              </w:rPr>
              <w:t>Telefon / Fax:</w:t>
            </w:r>
          </w:p>
        </w:tc>
        <w:tc>
          <w:tcPr>
            <w:tcW w:w="5083" w:type="dxa"/>
            <w:gridSpan w:val="10"/>
            <w:shd w:val="clear" w:color="auto" w:fill="auto"/>
            <w:vAlign w:val="center"/>
          </w:tcPr>
          <w:p w:rsidR="0053675C" w:rsidRPr="00C62C32" w:rsidRDefault="0053675C" w:rsidP="0053675C">
            <w:pPr>
              <w:rPr>
                <w:rFonts w:ascii="Arial" w:hAnsi="Arial" w:cs="Arial"/>
                <w:bCs/>
                <w:sz w:val="22"/>
                <w:szCs w:val="22"/>
              </w:rPr>
            </w:pPr>
            <w:r w:rsidRPr="00C62C32">
              <w:rPr>
                <w:rFonts w:ascii="Arial" w:hAnsi="Arial" w:cs="Arial"/>
                <w:bCs/>
                <w:sz w:val="22"/>
                <w:szCs w:val="22"/>
              </w:rPr>
              <w:t>E-mail:</w:t>
            </w:r>
          </w:p>
        </w:tc>
      </w:tr>
      <w:tr w:rsidR="00431ECF" w:rsidRPr="00C62C32" w:rsidTr="00431ECF">
        <w:trPr>
          <w:trHeight w:val="971"/>
        </w:trPr>
        <w:tc>
          <w:tcPr>
            <w:tcW w:w="9747" w:type="dxa"/>
            <w:gridSpan w:val="16"/>
            <w:shd w:val="clear" w:color="auto" w:fill="auto"/>
          </w:tcPr>
          <w:p w:rsidR="00431ECF" w:rsidRDefault="00DA140A" w:rsidP="00431ECF">
            <w:pPr>
              <w:rPr>
                <w:rFonts w:ascii="Arial" w:hAnsi="Arial" w:cs="Arial"/>
                <w:bCs/>
                <w:sz w:val="22"/>
                <w:szCs w:val="22"/>
              </w:rPr>
            </w:pPr>
            <w:r>
              <w:rPr>
                <w:rFonts w:ascii="Arial" w:hAnsi="Arial" w:cs="Arial"/>
                <w:bCs/>
                <w:sz w:val="22"/>
                <w:szCs w:val="22"/>
              </w:rPr>
              <w:t>Kratka b</w:t>
            </w:r>
            <w:r w:rsidR="00431ECF">
              <w:rPr>
                <w:rFonts w:ascii="Arial" w:hAnsi="Arial" w:cs="Arial"/>
                <w:bCs/>
                <w:sz w:val="22"/>
                <w:szCs w:val="22"/>
              </w:rPr>
              <w:t>iografija odgovorne osobe</w:t>
            </w:r>
            <w:r w:rsidR="007E2460">
              <w:rPr>
                <w:rFonts w:ascii="Arial" w:hAnsi="Arial" w:cs="Arial"/>
                <w:bCs/>
                <w:sz w:val="22"/>
                <w:szCs w:val="22"/>
              </w:rPr>
              <w:t xml:space="preserve"> za realizaciju projekta</w:t>
            </w:r>
            <w:r w:rsidR="00431ECF">
              <w:rPr>
                <w:rFonts w:ascii="Arial" w:hAnsi="Arial" w:cs="Arial"/>
                <w:bCs/>
                <w:sz w:val="22"/>
                <w:szCs w:val="22"/>
              </w:rPr>
              <w:t>:</w:t>
            </w:r>
          </w:p>
          <w:p w:rsidR="00431ECF" w:rsidRDefault="00431ECF" w:rsidP="00431ECF">
            <w:pPr>
              <w:rPr>
                <w:rFonts w:ascii="Arial" w:hAnsi="Arial" w:cs="Arial"/>
                <w:bCs/>
                <w:sz w:val="22"/>
                <w:szCs w:val="22"/>
              </w:rPr>
            </w:pPr>
          </w:p>
          <w:p w:rsidR="00431ECF" w:rsidRPr="00C62C32" w:rsidRDefault="00431ECF" w:rsidP="00431ECF">
            <w:pPr>
              <w:rPr>
                <w:rFonts w:ascii="Arial" w:hAnsi="Arial" w:cs="Arial"/>
                <w:bCs/>
                <w:sz w:val="22"/>
                <w:szCs w:val="22"/>
              </w:rPr>
            </w:pPr>
          </w:p>
        </w:tc>
      </w:tr>
    </w:tbl>
    <w:p w:rsidR="00B2551C" w:rsidRPr="00C62C32" w:rsidRDefault="00B2551C" w:rsidP="00E66477">
      <w:pPr>
        <w:jc w:val="both"/>
        <w:rPr>
          <w:rFonts w:ascii="Arial" w:hAnsi="Arial" w:cs="Arial"/>
          <w:sz w:val="22"/>
          <w:szCs w:val="22"/>
          <w:lang w:val="sr-Latn-CS"/>
        </w:rPr>
      </w:pPr>
    </w:p>
    <w:p w:rsidR="00B2551C" w:rsidRPr="007E2460" w:rsidRDefault="00912B37" w:rsidP="00E66477">
      <w:pPr>
        <w:jc w:val="both"/>
        <w:rPr>
          <w:rFonts w:ascii="Arial" w:hAnsi="Arial" w:cs="Arial"/>
          <w:b/>
          <w:sz w:val="22"/>
          <w:szCs w:val="22"/>
          <w:lang w:val="sr-Latn-CS"/>
        </w:rPr>
      </w:pPr>
      <w:r w:rsidRPr="007E2460">
        <w:rPr>
          <w:rFonts w:ascii="Arial" w:hAnsi="Arial" w:cs="Arial"/>
          <w:b/>
          <w:sz w:val="22"/>
          <w:szCs w:val="22"/>
          <w:lang w:val="sr-Latn-CS"/>
        </w:rPr>
        <w:t>PODACI O PROJEKTU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843"/>
        <w:gridCol w:w="1984"/>
      </w:tblGrid>
      <w:tr w:rsidR="00B2551C" w:rsidRPr="00C62C32" w:rsidTr="00755D5B">
        <w:trPr>
          <w:trHeight w:val="780"/>
        </w:trPr>
        <w:tc>
          <w:tcPr>
            <w:tcW w:w="9747" w:type="dxa"/>
            <w:gridSpan w:val="3"/>
            <w:shd w:val="clear" w:color="auto" w:fill="auto"/>
          </w:tcPr>
          <w:p w:rsidR="00B2551C" w:rsidRPr="007E2460" w:rsidRDefault="00B2551C" w:rsidP="0053675C">
            <w:pPr>
              <w:rPr>
                <w:rFonts w:ascii="Arial" w:hAnsi="Arial" w:cs="Arial"/>
                <w:bCs/>
                <w:sz w:val="22"/>
                <w:szCs w:val="22"/>
              </w:rPr>
            </w:pPr>
            <w:r w:rsidRPr="007E2460">
              <w:rPr>
                <w:rFonts w:ascii="Arial" w:hAnsi="Arial" w:cs="Arial"/>
                <w:bCs/>
                <w:sz w:val="22"/>
                <w:szCs w:val="22"/>
              </w:rPr>
              <w:t xml:space="preserve">Naziv </w:t>
            </w:r>
            <w:r w:rsidR="00255919" w:rsidRPr="007E2460">
              <w:rPr>
                <w:rFonts w:ascii="Arial" w:hAnsi="Arial" w:cs="Arial"/>
                <w:bCs/>
                <w:sz w:val="22"/>
                <w:szCs w:val="22"/>
              </w:rPr>
              <w:t>projekta</w:t>
            </w:r>
            <w:r w:rsidRPr="007E2460">
              <w:rPr>
                <w:rFonts w:ascii="Arial" w:hAnsi="Arial" w:cs="Arial"/>
                <w:bCs/>
                <w:sz w:val="22"/>
                <w:szCs w:val="22"/>
              </w:rPr>
              <w:t>:</w:t>
            </w:r>
          </w:p>
          <w:p w:rsidR="00B2551C" w:rsidRPr="00C62C32" w:rsidRDefault="00B2551C" w:rsidP="0053675C">
            <w:pPr>
              <w:rPr>
                <w:rFonts w:ascii="Arial" w:hAnsi="Arial" w:cs="Arial"/>
                <w:sz w:val="22"/>
                <w:szCs w:val="22"/>
                <w:lang w:val="sr-Latn-CS"/>
              </w:rPr>
            </w:pPr>
          </w:p>
        </w:tc>
      </w:tr>
      <w:tr w:rsidR="00255919" w:rsidRPr="00C62C32" w:rsidTr="00755D5B">
        <w:trPr>
          <w:trHeight w:val="780"/>
        </w:trPr>
        <w:tc>
          <w:tcPr>
            <w:tcW w:w="9747" w:type="dxa"/>
            <w:gridSpan w:val="3"/>
            <w:shd w:val="clear" w:color="auto" w:fill="auto"/>
          </w:tcPr>
          <w:p w:rsidR="00255919" w:rsidRPr="00C62C32" w:rsidRDefault="00255919" w:rsidP="00CE1A8F">
            <w:pPr>
              <w:jc w:val="both"/>
              <w:rPr>
                <w:rFonts w:ascii="Arial" w:hAnsi="Arial" w:cs="Arial"/>
                <w:sz w:val="22"/>
                <w:szCs w:val="22"/>
                <w:lang w:val="sr-Latn-CS"/>
              </w:rPr>
            </w:pPr>
            <w:r w:rsidRPr="00C62C32">
              <w:rPr>
                <w:rFonts w:ascii="Arial" w:hAnsi="Arial" w:cs="Arial"/>
                <w:sz w:val="22"/>
                <w:szCs w:val="22"/>
                <w:lang w:val="sr-Latn-CS"/>
              </w:rPr>
              <w:t>Oblast projekta je:</w:t>
            </w:r>
          </w:p>
          <w:p w:rsidR="00255919" w:rsidRPr="00C62C32" w:rsidRDefault="00255919" w:rsidP="00CC55B6">
            <w:pPr>
              <w:pStyle w:val="ListParagraph"/>
              <w:numPr>
                <w:ilvl w:val="0"/>
                <w:numId w:val="4"/>
              </w:numPr>
              <w:contextualSpacing/>
              <w:jc w:val="both"/>
              <w:rPr>
                <w:rFonts w:ascii="Arial" w:hAnsi="Arial" w:cs="Arial"/>
                <w:sz w:val="22"/>
                <w:szCs w:val="22"/>
                <w:lang w:val="sr-Latn-CS"/>
              </w:rPr>
            </w:pPr>
            <w:r w:rsidRPr="00C62C32">
              <w:rPr>
                <w:rFonts w:ascii="Arial" w:hAnsi="Arial" w:cs="Arial"/>
                <w:sz w:val="22"/>
                <w:szCs w:val="22"/>
                <w:lang w:val="sr-Latn-CS"/>
              </w:rPr>
              <w:t>socijalna i dječija zaštita,</w:t>
            </w:r>
          </w:p>
          <w:p w:rsidR="00CC55B6" w:rsidRPr="00C62C32" w:rsidRDefault="00CC55B6" w:rsidP="00CC55B6">
            <w:pPr>
              <w:pStyle w:val="ListParagraph"/>
              <w:numPr>
                <w:ilvl w:val="0"/>
                <w:numId w:val="4"/>
              </w:numPr>
              <w:contextualSpacing/>
              <w:jc w:val="both"/>
              <w:rPr>
                <w:rFonts w:ascii="Arial" w:hAnsi="Arial" w:cs="Arial"/>
                <w:sz w:val="22"/>
                <w:szCs w:val="22"/>
                <w:lang w:val="sr-Latn-CS"/>
              </w:rPr>
            </w:pPr>
            <w:r w:rsidRPr="00C62C32">
              <w:rPr>
                <w:rFonts w:ascii="Arial" w:hAnsi="Arial" w:cs="Arial"/>
                <w:sz w:val="22"/>
                <w:szCs w:val="22"/>
                <w:lang w:val="sr-Latn-CS"/>
              </w:rPr>
              <w:t>prava lica sa invaliditetom,</w:t>
            </w:r>
          </w:p>
          <w:p w:rsidR="00CC55B6" w:rsidRPr="00C62C32" w:rsidRDefault="00CC55B6" w:rsidP="00CC55B6">
            <w:pPr>
              <w:pStyle w:val="ListParagraph"/>
              <w:numPr>
                <w:ilvl w:val="0"/>
                <w:numId w:val="4"/>
              </w:numPr>
              <w:contextualSpacing/>
              <w:jc w:val="both"/>
              <w:rPr>
                <w:rFonts w:ascii="Arial" w:hAnsi="Arial" w:cs="Arial"/>
                <w:sz w:val="22"/>
                <w:szCs w:val="22"/>
                <w:lang w:val="sr-Latn-CS"/>
              </w:rPr>
            </w:pPr>
            <w:r w:rsidRPr="00C62C32">
              <w:rPr>
                <w:rFonts w:ascii="Arial" w:hAnsi="Arial" w:cs="Arial"/>
                <w:sz w:val="22"/>
                <w:szCs w:val="22"/>
                <w:lang w:val="sr-Latn-CS"/>
              </w:rPr>
              <w:t>kultura,</w:t>
            </w:r>
          </w:p>
          <w:p w:rsidR="00CC55B6" w:rsidRPr="00C62C32" w:rsidRDefault="00CC55B6" w:rsidP="00CC55B6">
            <w:pPr>
              <w:pStyle w:val="ListParagraph"/>
              <w:numPr>
                <w:ilvl w:val="0"/>
                <w:numId w:val="4"/>
              </w:numPr>
              <w:contextualSpacing/>
              <w:jc w:val="both"/>
              <w:rPr>
                <w:rFonts w:ascii="Arial" w:hAnsi="Arial" w:cs="Arial"/>
                <w:sz w:val="22"/>
                <w:szCs w:val="22"/>
                <w:lang w:val="sr-Latn-CS"/>
              </w:rPr>
            </w:pPr>
            <w:r w:rsidRPr="00C62C32">
              <w:rPr>
                <w:rFonts w:ascii="Arial" w:hAnsi="Arial" w:cs="Arial"/>
                <w:sz w:val="22"/>
                <w:szCs w:val="22"/>
                <w:lang w:val="sr-Latn-CS"/>
              </w:rPr>
              <w:t>vaninstitucionalno obrazovanje,</w:t>
            </w:r>
          </w:p>
          <w:p w:rsidR="00CC55B6" w:rsidRPr="00C62C32" w:rsidRDefault="00CC55B6" w:rsidP="00CC55B6">
            <w:pPr>
              <w:pStyle w:val="ListParagraph"/>
              <w:numPr>
                <w:ilvl w:val="0"/>
                <w:numId w:val="4"/>
              </w:numPr>
              <w:contextualSpacing/>
              <w:jc w:val="both"/>
              <w:rPr>
                <w:rFonts w:ascii="Arial" w:hAnsi="Arial" w:cs="Arial"/>
                <w:sz w:val="22"/>
                <w:szCs w:val="22"/>
                <w:lang w:val="sr-Latn-CS"/>
              </w:rPr>
            </w:pPr>
            <w:r w:rsidRPr="00C62C32">
              <w:rPr>
                <w:rFonts w:ascii="Arial" w:hAnsi="Arial" w:cs="Arial"/>
                <w:sz w:val="22"/>
                <w:szCs w:val="22"/>
                <w:lang w:val="sr-Latn-CS"/>
              </w:rPr>
              <w:t>zaštita životne sredine,</w:t>
            </w:r>
          </w:p>
          <w:p w:rsidR="00CC55B6" w:rsidRPr="00C62C32" w:rsidRDefault="00CC55B6" w:rsidP="00CC55B6">
            <w:pPr>
              <w:pStyle w:val="ListParagraph"/>
              <w:numPr>
                <w:ilvl w:val="0"/>
                <w:numId w:val="4"/>
              </w:numPr>
              <w:contextualSpacing/>
              <w:jc w:val="both"/>
              <w:rPr>
                <w:rFonts w:ascii="Arial" w:hAnsi="Arial" w:cs="Arial"/>
                <w:sz w:val="22"/>
                <w:szCs w:val="22"/>
                <w:lang w:val="sr-Latn-CS"/>
              </w:rPr>
            </w:pPr>
            <w:r w:rsidRPr="00C62C32">
              <w:rPr>
                <w:rFonts w:ascii="Arial" w:hAnsi="Arial" w:cs="Arial"/>
                <w:sz w:val="22"/>
                <w:szCs w:val="22"/>
                <w:lang w:val="sr-Latn-CS"/>
              </w:rPr>
              <w:t>poljoprivreda i ruralni razvoj.</w:t>
            </w:r>
          </w:p>
        </w:tc>
      </w:tr>
      <w:tr w:rsidR="00255919" w:rsidRPr="00C62C32" w:rsidTr="00755D5B">
        <w:trPr>
          <w:trHeight w:val="1473"/>
        </w:trPr>
        <w:tc>
          <w:tcPr>
            <w:tcW w:w="9747" w:type="dxa"/>
            <w:gridSpan w:val="3"/>
            <w:shd w:val="clear" w:color="auto" w:fill="auto"/>
          </w:tcPr>
          <w:p w:rsidR="0053675C" w:rsidRPr="00C62C32" w:rsidRDefault="00504A5A" w:rsidP="00CE1A8F">
            <w:pPr>
              <w:jc w:val="both"/>
              <w:rPr>
                <w:rFonts w:ascii="Arial" w:hAnsi="Arial" w:cs="Arial"/>
                <w:sz w:val="22"/>
                <w:szCs w:val="22"/>
                <w:lang w:val="sr-Latn-CS"/>
              </w:rPr>
            </w:pPr>
            <w:r>
              <w:rPr>
                <w:rFonts w:ascii="Arial" w:hAnsi="Arial" w:cs="Arial"/>
                <w:sz w:val="22"/>
                <w:szCs w:val="22"/>
                <w:lang w:val="sr-Latn-CS"/>
              </w:rPr>
              <w:t xml:space="preserve">Broj Ugovora: </w:t>
            </w:r>
          </w:p>
          <w:p w:rsidR="0053675C" w:rsidRPr="00C62C32" w:rsidRDefault="0053675C" w:rsidP="00CE1A8F">
            <w:pPr>
              <w:jc w:val="both"/>
              <w:rPr>
                <w:rFonts w:ascii="Arial" w:hAnsi="Arial" w:cs="Arial"/>
                <w:sz w:val="22"/>
                <w:szCs w:val="22"/>
                <w:lang w:val="sr-Latn-CS"/>
              </w:rPr>
            </w:pPr>
          </w:p>
        </w:tc>
      </w:tr>
      <w:tr w:rsidR="00504A5A" w:rsidRPr="00C62C32" w:rsidTr="00755D5B">
        <w:trPr>
          <w:trHeight w:val="1473"/>
        </w:trPr>
        <w:tc>
          <w:tcPr>
            <w:tcW w:w="9747" w:type="dxa"/>
            <w:gridSpan w:val="3"/>
            <w:shd w:val="clear" w:color="auto" w:fill="auto"/>
          </w:tcPr>
          <w:p w:rsidR="00504A5A" w:rsidRDefault="00504A5A" w:rsidP="00CE1A8F">
            <w:pPr>
              <w:jc w:val="both"/>
              <w:rPr>
                <w:rFonts w:ascii="Arial" w:hAnsi="Arial" w:cs="Arial"/>
                <w:sz w:val="22"/>
                <w:szCs w:val="22"/>
                <w:lang w:val="sr-Latn-CS"/>
              </w:rPr>
            </w:pPr>
            <w:r>
              <w:rPr>
                <w:rFonts w:ascii="Arial" w:hAnsi="Arial" w:cs="Arial"/>
                <w:sz w:val="22"/>
                <w:szCs w:val="22"/>
                <w:lang w:val="sr-Latn-CS"/>
              </w:rPr>
              <w:lastRenderedPageBreak/>
              <w:t>REALIZOVANI BUDŽET PROJEKTA (detaljna specifikacija ukupnih troškova projekta)</w:t>
            </w:r>
          </w:p>
        </w:tc>
      </w:tr>
      <w:tr w:rsidR="009D2030" w:rsidRPr="00C62C32" w:rsidTr="00755D5B">
        <w:tc>
          <w:tcPr>
            <w:tcW w:w="5920" w:type="dxa"/>
            <w:shd w:val="clear" w:color="auto" w:fill="auto"/>
            <w:vAlign w:val="center"/>
          </w:tcPr>
          <w:p w:rsidR="009D2030" w:rsidRPr="00C62C32" w:rsidRDefault="009D2030" w:rsidP="00CE1A8F">
            <w:pPr>
              <w:jc w:val="right"/>
              <w:rPr>
                <w:rFonts w:ascii="Arial" w:hAnsi="Arial" w:cs="Arial"/>
                <w:sz w:val="22"/>
                <w:szCs w:val="22"/>
                <w:lang w:val="sr-Latn-CS"/>
              </w:rPr>
            </w:pPr>
            <w:r w:rsidRPr="00C62C32">
              <w:rPr>
                <w:rFonts w:ascii="Arial" w:hAnsi="Arial" w:cs="Arial"/>
                <w:sz w:val="22"/>
                <w:szCs w:val="22"/>
                <w:lang w:val="sr-Latn-CS"/>
              </w:rPr>
              <w:t>UKUPNO:</w:t>
            </w:r>
          </w:p>
        </w:tc>
        <w:tc>
          <w:tcPr>
            <w:tcW w:w="1843" w:type="dxa"/>
            <w:shd w:val="clear" w:color="auto" w:fill="auto"/>
          </w:tcPr>
          <w:p w:rsidR="009D2030" w:rsidRPr="00075679" w:rsidRDefault="009D2030" w:rsidP="00CE1A8F">
            <w:pPr>
              <w:jc w:val="both"/>
              <w:rPr>
                <w:rFonts w:ascii="Arial" w:hAnsi="Arial" w:cs="Arial"/>
                <w:b/>
                <w:sz w:val="22"/>
                <w:szCs w:val="22"/>
                <w:lang w:val="sr-Latn-CS"/>
              </w:rPr>
            </w:pPr>
          </w:p>
        </w:tc>
        <w:tc>
          <w:tcPr>
            <w:tcW w:w="1984" w:type="dxa"/>
            <w:shd w:val="clear" w:color="auto" w:fill="auto"/>
          </w:tcPr>
          <w:p w:rsidR="009D2030" w:rsidRPr="00075679" w:rsidRDefault="009D2030" w:rsidP="00CE1A8F">
            <w:pPr>
              <w:jc w:val="both"/>
              <w:rPr>
                <w:rFonts w:ascii="Arial" w:hAnsi="Arial" w:cs="Arial"/>
                <w:b/>
                <w:sz w:val="22"/>
                <w:szCs w:val="22"/>
                <w:lang w:val="sr-Latn-CS"/>
              </w:rPr>
            </w:pPr>
          </w:p>
        </w:tc>
      </w:tr>
    </w:tbl>
    <w:p w:rsidR="00A830FB" w:rsidRPr="00C62C32" w:rsidRDefault="00A830FB" w:rsidP="00E66477">
      <w:pPr>
        <w:jc w:val="both"/>
        <w:rPr>
          <w:rFonts w:ascii="Arial" w:hAnsi="Arial" w:cs="Arial"/>
          <w:sz w:val="22"/>
          <w:szCs w:val="22"/>
          <w:lang w:val="sr-Latn-CS"/>
        </w:rPr>
      </w:pPr>
    </w:p>
    <w:p w:rsidR="00504A5A" w:rsidRDefault="00504A5A" w:rsidP="00E66477">
      <w:pPr>
        <w:jc w:val="both"/>
        <w:rPr>
          <w:rFonts w:ascii="Arial" w:hAnsi="Arial" w:cs="Arial"/>
          <w:sz w:val="22"/>
          <w:szCs w:val="22"/>
          <w:lang w:val="sr-Latn-CS"/>
        </w:rPr>
      </w:pPr>
      <w:r>
        <w:rPr>
          <w:rFonts w:ascii="Arial" w:hAnsi="Arial" w:cs="Arial"/>
          <w:sz w:val="22"/>
          <w:szCs w:val="22"/>
          <w:lang w:val="sr-Latn-CS"/>
        </w:rPr>
        <w:t>Napomena: Finasnisjski izvještaj će se smatrati potpunim ukoliko su dati svi traženi podaci i informacije i neophodno je uz svaku stavku iz tabele priložiti prateću dokumentaciju (izvodi iz banke, potvrde o plaćanjima, računi, fakture i sl.). Dakle, ukoliko se radi o isplaćenom honoraru, neophodno je trošak te aktivnosti opravdati određenom dokumentacijom: ovjerena kopija ugovora, ovjerena kopija naloga o prenosu, MOP obrazac i bankovni izvod, odnosno za aktivnost hotelskih ili restoranskih troškova dostaviti ovjerenu kopiju fakture ovjerena kopija naloga za prenos i bankovni izvod, ili za putne troškove dostaviti popunjen nalog za službeno putovanje, ovjerena kopija naloga za podizanje gotovine, kopije računa od goriva, avio –bus, vozne karte itd. Ovu dokumentaciju je neophodno složiti i numerisati tako da prati svaku pojedinačnu realizovanu aktivnost.</w:t>
      </w:r>
    </w:p>
    <w:p w:rsidR="00504A5A" w:rsidRDefault="00504A5A" w:rsidP="00E66477">
      <w:pPr>
        <w:jc w:val="both"/>
        <w:rPr>
          <w:rFonts w:ascii="Arial" w:hAnsi="Arial" w:cs="Arial"/>
          <w:sz w:val="22"/>
          <w:szCs w:val="22"/>
          <w:lang w:val="sr-Latn-CS"/>
        </w:rPr>
      </w:pPr>
    </w:p>
    <w:p w:rsidR="00504A5A" w:rsidRDefault="00504A5A" w:rsidP="00E66477">
      <w:pPr>
        <w:jc w:val="both"/>
        <w:rPr>
          <w:rFonts w:ascii="Arial" w:hAnsi="Arial" w:cs="Arial"/>
          <w:sz w:val="22"/>
          <w:szCs w:val="22"/>
          <w:lang w:val="sr-Latn-CS"/>
        </w:rPr>
      </w:pPr>
      <w:r>
        <w:rPr>
          <w:rFonts w:ascii="Arial" w:hAnsi="Arial" w:cs="Arial"/>
          <w:sz w:val="22"/>
          <w:szCs w:val="22"/>
          <w:lang w:val="sr-Latn-CS"/>
        </w:rPr>
        <w:t>Izjavljujem da su svi dostavljeni podaci tačni.</w:t>
      </w:r>
    </w:p>
    <w:p w:rsidR="00504A5A" w:rsidRDefault="00504A5A" w:rsidP="00E66477">
      <w:pPr>
        <w:jc w:val="both"/>
        <w:rPr>
          <w:rFonts w:ascii="Arial" w:hAnsi="Arial" w:cs="Arial"/>
          <w:sz w:val="22"/>
          <w:szCs w:val="22"/>
          <w:lang w:val="sr-Latn-CS"/>
        </w:rPr>
      </w:pPr>
    </w:p>
    <w:p w:rsidR="00504A5A" w:rsidRPr="00C62C32" w:rsidRDefault="00504A5A" w:rsidP="00E66477">
      <w:pPr>
        <w:jc w:val="both"/>
        <w:rPr>
          <w:rFonts w:ascii="Arial" w:hAnsi="Arial" w:cs="Arial"/>
          <w:sz w:val="22"/>
          <w:szCs w:val="22"/>
          <w:lang w:val="sr-Latn-CS"/>
        </w:rPr>
      </w:pPr>
    </w:p>
    <w:p w:rsidR="00A830FB" w:rsidRPr="00C62C32" w:rsidRDefault="00A830FB" w:rsidP="00E66477">
      <w:pPr>
        <w:jc w:val="both"/>
        <w:rPr>
          <w:rFonts w:ascii="Arial" w:hAnsi="Arial" w:cs="Arial"/>
          <w:sz w:val="22"/>
          <w:szCs w:val="22"/>
          <w:lang w:val="sr-Latn-CS"/>
        </w:rPr>
      </w:pPr>
    </w:p>
    <w:p w:rsidR="00A830FB" w:rsidRPr="00C62C32" w:rsidRDefault="00A830FB" w:rsidP="00A830FB">
      <w:pPr>
        <w:rPr>
          <w:rFonts w:ascii="Arial" w:hAnsi="Arial" w:cs="Arial"/>
          <w:sz w:val="22"/>
          <w:szCs w:val="22"/>
          <w:lang w:val="sr-Latn-CS"/>
        </w:rPr>
      </w:pPr>
      <w:r w:rsidRPr="00C62C32">
        <w:rPr>
          <w:rFonts w:ascii="Arial" w:hAnsi="Arial" w:cs="Arial"/>
          <w:sz w:val="22"/>
          <w:szCs w:val="22"/>
          <w:lang w:val="sr-Latn-CS"/>
        </w:rPr>
        <w:t xml:space="preserve">U _____________                                                                      OVLAŠĆENO LICE </w:t>
      </w:r>
    </w:p>
    <w:p w:rsidR="00A830FB" w:rsidRPr="00C62C32" w:rsidRDefault="00A830FB" w:rsidP="00A830FB">
      <w:pPr>
        <w:ind w:left="4320" w:firstLine="720"/>
        <w:jc w:val="both"/>
        <w:rPr>
          <w:rFonts w:ascii="Arial" w:hAnsi="Arial" w:cs="Arial"/>
          <w:sz w:val="22"/>
          <w:szCs w:val="22"/>
          <w:lang w:val="sr-Latn-CS"/>
        </w:rPr>
      </w:pPr>
      <w:r w:rsidRPr="00C62C32">
        <w:rPr>
          <w:rFonts w:ascii="Arial" w:hAnsi="Arial" w:cs="Arial"/>
          <w:sz w:val="22"/>
          <w:szCs w:val="22"/>
          <w:lang w:val="sr-Latn-CS"/>
        </w:rPr>
        <w:t xml:space="preserve">            PODNOSIOCA PRIJAVE </w:t>
      </w:r>
    </w:p>
    <w:p w:rsidR="00A830FB" w:rsidRPr="00C62C32" w:rsidRDefault="00A830FB" w:rsidP="00A830FB">
      <w:pPr>
        <w:jc w:val="both"/>
        <w:rPr>
          <w:rFonts w:ascii="Arial" w:hAnsi="Arial" w:cs="Arial"/>
          <w:sz w:val="22"/>
          <w:szCs w:val="22"/>
          <w:lang w:val="sr-Latn-CS"/>
        </w:rPr>
      </w:pPr>
      <w:r w:rsidRPr="00C62C32">
        <w:rPr>
          <w:rFonts w:ascii="Arial" w:hAnsi="Arial" w:cs="Arial"/>
          <w:sz w:val="22"/>
          <w:szCs w:val="22"/>
          <w:lang w:val="sr-Latn-CS"/>
        </w:rPr>
        <w:t>Datum ___________</w:t>
      </w:r>
      <w:r w:rsidR="00CC55B6" w:rsidRPr="00C62C32">
        <w:rPr>
          <w:rFonts w:ascii="Arial" w:hAnsi="Arial" w:cs="Arial"/>
          <w:sz w:val="22"/>
          <w:szCs w:val="22"/>
          <w:lang w:val="sr-Latn-CS"/>
        </w:rPr>
        <w:t xml:space="preserve"> </w:t>
      </w:r>
      <w:r w:rsidRPr="00C62C32">
        <w:rPr>
          <w:rFonts w:ascii="Arial" w:hAnsi="Arial" w:cs="Arial"/>
          <w:sz w:val="22"/>
          <w:szCs w:val="22"/>
          <w:lang w:val="sr-Latn-CS"/>
        </w:rPr>
        <w:t>godine.</w:t>
      </w:r>
    </w:p>
    <w:p w:rsidR="00A830FB" w:rsidRPr="00C62C32" w:rsidRDefault="00A830FB" w:rsidP="003D2CB6">
      <w:pPr>
        <w:ind w:left="4320"/>
        <w:jc w:val="right"/>
        <w:rPr>
          <w:rFonts w:ascii="Arial" w:hAnsi="Arial" w:cs="Arial"/>
          <w:sz w:val="22"/>
          <w:szCs w:val="22"/>
          <w:u w:val="single"/>
          <w:lang w:val="sr-Latn-CS"/>
        </w:rPr>
      </w:pP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t xml:space="preserve">                  </w:t>
      </w:r>
      <w:r w:rsidR="003D2CB6" w:rsidRPr="00C62C32">
        <w:rPr>
          <w:rFonts w:ascii="Arial" w:hAnsi="Arial" w:cs="Arial"/>
          <w:sz w:val="22"/>
          <w:szCs w:val="22"/>
          <w:u w:val="single"/>
          <w:lang w:val="sr-Latn-CS"/>
        </w:rPr>
        <w:t>______________________________________</w:t>
      </w:r>
    </w:p>
    <w:p w:rsidR="00A830FB" w:rsidRPr="00C62C32" w:rsidRDefault="00A830FB" w:rsidP="00A830FB">
      <w:pPr>
        <w:jc w:val="both"/>
        <w:rPr>
          <w:rFonts w:ascii="Arial" w:hAnsi="Arial" w:cs="Arial"/>
          <w:sz w:val="22"/>
          <w:szCs w:val="22"/>
          <w:lang w:val="sr-Latn-CS"/>
        </w:rPr>
      </w:pP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Pr="00C62C32">
        <w:rPr>
          <w:rFonts w:ascii="Arial" w:hAnsi="Arial" w:cs="Arial"/>
          <w:sz w:val="22"/>
          <w:szCs w:val="22"/>
          <w:lang w:val="sr-Latn-CS"/>
        </w:rPr>
        <w:tab/>
      </w:r>
      <w:r w:rsidR="003D2CB6" w:rsidRPr="00C62C32">
        <w:rPr>
          <w:rFonts w:ascii="Arial" w:hAnsi="Arial" w:cs="Arial"/>
          <w:sz w:val="22"/>
          <w:szCs w:val="22"/>
          <w:lang w:val="sr-Latn-CS"/>
        </w:rPr>
        <w:t xml:space="preserve">  </w:t>
      </w:r>
      <w:r w:rsidRPr="00C62C32">
        <w:rPr>
          <w:rFonts w:ascii="Arial" w:hAnsi="Arial" w:cs="Arial"/>
          <w:sz w:val="22"/>
          <w:szCs w:val="22"/>
          <w:lang w:val="sr-Latn-CS"/>
        </w:rPr>
        <w:t>Potpis, pečat i funkcija</w:t>
      </w:r>
    </w:p>
    <w:p w:rsidR="00A830FB" w:rsidRPr="00C62C32" w:rsidRDefault="00A830FB" w:rsidP="00E66477">
      <w:pPr>
        <w:jc w:val="both"/>
        <w:rPr>
          <w:rFonts w:ascii="Arial" w:hAnsi="Arial" w:cs="Arial"/>
          <w:sz w:val="22"/>
          <w:szCs w:val="22"/>
          <w:lang w:val="sr-Latn-CS"/>
        </w:rPr>
      </w:pPr>
    </w:p>
    <w:sectPr w:rsidR="00A830FB" w:rsidRPr="00C62C32" w:rsidSect="00656E33">
      <w:headerReference w:type="default" r:id="rId7"/>
      <w:footerReference w:type="even" r:id="rId8"/>
      <w:footerReference w:type="default" r:id="rId9"/>
      <w:headerReference w:type="first" r:id="rId10"/>
      <w:footerReference w:type="first" r:id="rId11"/>
      <w:pgSz w:w="12240" w:h="15840" w:code="1"/>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BF" w:rsidRDefault="009B0BBF">
      <w:r>
        <w:separator/>
      </w:r>
    </w:p>
  </w:endnote>
  <w:endnote w:type="continuationSeparator" w:id="0">
    <w:p w:rsidR="009B0BBF" w:rsidRDefault="009B0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3F" w:rsidRDefault="008D1107" w:rsidP="00121830">
    <w:pPr>
      <w:pStyle w:val="Footer"/>
      <w:framePr w:wrap="around" w:vAnchor="text" w:hAnchor="margin" w:xAlign="center" w:y="1"/>
      <w:rPr>
        <w:rStyle w:val="PageNumber"/>
      </w:rPr>
    </w:pPr>
    <w:r>
      <w:rPr>
        <w:rStyle w:val="PageNumber"/>
      </w:rPr>
      <w:fldChar w:fldCharType="begin"/>
    </w:r>
    <w:r w:rsidR="00A20E3F">
      <w:rPr>
        <w:rStyle w:val="PageNumber"/>
      </w:rPr>
      <w:instrText xml:space="preserve">PAGE  </w:instrText>
    </w:r>
    <w:r>
      <w:rPr>
        <w:rStyle w:val="PageNumber"/>
      </w:rPr>
      <w:fldChar w:fldCharType="end"/>
    </w:r>
  </w:p>
  <w:p w:rsidR="00A20E3F" w:rsidRDefault="00A20E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3F" w:rsidRPr="00A64BD6" w:rsidRDefault="008D1107" w:rsidP="00121830">
    <w:pPr>
      <w:pStyle w:val="Footer"/>
      <w:framePr w:wrap="around" w:vAnchor="text" w:hAnchor="margin" w:xAlign="center" w:y="1"/>
      <w:rPr>
        <w:rStyle w:val="PageNumber"/>
        <w:rFonts w:ascii="Arial" w:hAnsi="Arial" w:cs="Arial"/>
        <w:sz w:val="20"/>
        <w:szCs w:val="20"/>
      </w:rPr>
    </w:pPr>
    <w:r w:rsidRPr="00A64BD6">
      <w:rPr>
        <w:rStyle w:val="PageNumber"/>
        <w:rFonts w:ascii="Arial" w:hAnsi="Arial" w:cs="Arial"/>
        <w:sz w:val="20"/>
        <w:szCs w:val="20"/>
      </w:rPr>
      <w:fldChar w:fldCharType="begin"/>
    </w:r>
    <w:r w:rsidR="00A20E3F" w:rsidRPr="00A64BD6">
      <w:rPr>
        <w:rStyle w:val="PageNumber"/>
        <w:rFonts w:ascii="Arial" w:hAnsi="Arial" w:cs="Arial"/>
        <w:sz w:val="20"/>
        <w:szCs w:val="20"/>
      </w:rPr>
      <w:instrText xml:space="preserve">PAGE  </w:instrText>
    </w:r>
    <w:r w:rsidRPr="00A64BD6">
      <w:rPr>
        <w:rStyle w:val="PageNumber"/>
        <w:rFonts w:ascii="Arial" w:hAnsi="Arial" w:cs="Arial"/>
        <w:sz w:val="20"/>
        <w:szCs w:val="20"/>
      </w:rPr>
      <w:fldChar w:fldCharType="separate"/>
    </w:r>
    <w:r w:rsidR="00AE1DE1">
      <w:rPr>
        <w:rStyle w:val="PageNumber"/>
        <w:rFonts w:ascii="Arial" w:hAnsi="Arial" w:cs="Arial"/>
        <w:noProof/>
        <w:sz w:val="20"/>
        <w:szCs w:val="20"/>
      </w:rPr>
      <w:t>2</w:t>
    </w:r>
    <w:r w:rsidRPr="00A64BD6">
      <w:rPr>
        <w:rStyle w:val="PageNumber"/>
        <w:rFonts w:ascii="Arial" w:hAnsi="Arial" w:cs="Arial"/>
        <w:sz w:val="20"/>
        <w:szCs w:val="20"/>
      </w:rPr>
      <w:fldChar w:fldCharType="end"/>
    </w:r>
  </w:p>
  <w:p w:rsidR="00A20E3F" w:rsidRDefault="00A20E3F" w:rsidP="0007468E">
    <w:pPr>
      <w:pStyle w:val="Footer"/>
      <w:tabs>
        <w:tab w:val="clear" w:pos="4320"/>
        <w:tab w:val="clear" w:pos="8640"/>
        <w:tab w:val="left" w:pos="349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63" w:rsidRPr="00DA140A" w:rsidRDefault="00DA140A" w:rsidP="006452C2">
    <w:pPr>
      <w:pBdr>
        <w:top w:val="single" w:sz="4" w:space="1" w:color="auto"/>
      </w:pBdr>
      <w:jc w:val="center"/>
      <w:rPr>
        <w:rFonts w:ascii="Arial" w:hAnsi="Arial" w:cs="Arial"/>
        <w:sz w:val="20"/>
        <w:szCs w:val="20"/>
        <w:lang w:val="hr-HR"/>
      </w:rPr>
    </w:pPr>
    <w:r w:rsidRPr="00DA140A">
      <w:rPr>
        <w:rFonts w:ascii="Arial" w:hAnsi="Arial" w:cs="Arial"/>
        <w:sz w:val="20"/>
        <w:szCs w:val="20"/>
        <w:lang w:val="hr-HR"/>
      </w:rPr>
      <w:t>Anovi</w:t>
    </w:r>
    <w:r w:rsidR="009F3563" w:rsidRPr="00DA140A">
      <w:rPr>
        <w:rFonts w:ascii="Arial" w:hAnsi="Arial" w:cs="Arial"/>
        <w:sz w:val="20"/>
        <w:szCs w:val="20"/>
        <w:lang w:val="hr-HR"/>
      </w:rPr>
      <w:t xml:space="preserve">; </w:t>
    </w:r>
    <w:r w:rsidR="006452C2" w:rsidRPr="00DA140A">
      <w:rPr>
        <w:rFonts w:ascii="Arial" w:hAnsi="Arial" w:cs="Arial"/>
        <w:sz w:val="20"/>
        <w:szCs w:val="20"/>
        <w:lang w:val="hr-HR"/>
      </w:rPr>
      <w:t>tel/fax: 020</w:t>
    </w:r>
    <w:r w:rsidR="009F3563" w:rsidRPr="00DA140A">
      <w:rPr>
        <w:rFonts w:ascii="Arial" w:hAnsi="Arial" w:cs="Arial"/>
        <w:sz w:val="20"/>
        <w:szCs w:val="20"/>
        <w:lang w:val="hr-HR"/>
      </w:rPr>
      <w:t>/</w:t>
    </w:r>
    <w:r w:rsidR="003E3120" w:rsidRPr="00DA140A">
      <w:rPr>
        <w:rFonts w:ascii="Arial" w:hAnsi="Arial" w:cs="Arial"/>
        <w:sz w:val="20"/>
        <w:szCs w:val="20"/>
        <w:lang w:val="hr-HR"/>
      </w:rPr>
      <w:t>873-290</w:t>
    </w:r>
    <w:r w:rsidR="009F3563" w:rsidRPr="00DA140A">
      <w:rPr>
        <w:rFonts w:ascii="Arial" w:hAnsi="Arial" w:cs="Arial"/>
        <w:sz w:val="20"/>
        <w:szCs w:val="20"/>
        <w:lang w:val="hr-HR"/>
      </w:rPr>
      <w:t xml:space="preserve"> ; e-mail: </w:t>
    </w:r>
    <w:smartTag w:uri="urn:schemas-microsoft-com:office:smarttags" w:element="PersonName">
      <w:r w:rsidR="006452C2" w:rsidRPr="00DA140A">
        <w:rPr>
          <w:rFonts w:ascii="Arial" w:hAnsi="Arial" w:cs="Arial"/>
          <w:sz w:val="20"/>
          <w:szCs w:val="20"/>
          <w:lang w:val="hr-HR"/>
        </w:rPr>
        <w:t>pggolubovci@t-com.me</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BF" w:rsidRDefault="009B0BBF">
      <w:r>
        <w:separator/>
      </w:r>
    </w:p>
  </w:footnote>
  <w:footnote w:type="continuationSeparator" w:id="0">
    <w:p w:rsidR="009B0BBF" w:rsidRDefault="009B0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38" w:rsidRPr="00C62C32" w:rsidRDefault="00650497" w:rsidP="00170A38">
    <w:pPr>
      <w:jc w:val="center"/>
      <w:rPr>
        <w:rFonts w:ascii="Arial" w:hAnsi="Arial" w:cs="Arial"/>
        <w:sz w:val="22"/>
        <w:szCs w:val="22"/>
        <w:lang w:val="sr-Latn-CS"/>
      </w:rPr>
    </w:pPr>
    <w:r>
      <w:rPr>
        <w:noProof/>
        <w:lang w:val="en-US"/>
      </w:rPr>
      <w:drawing>
        <wp:anchor distT="0" distB="0" distL="114300" distR="114300" simplePos="0" relativeHeight="251658240" behindDoc="0" locked="0" layoutInCell="1" allowOverlap="1">
          <wp:simplePos x="0" y="0"/>
          <wp:positionH relativeFrom="margin">
            <wp:posOffset>104775</wp:posOffset>
          </wp:positionH>
          <wp:positionV relativeFrom="margin">
            <wp:posOffset>-733425</wp:posOffset>
          </wp:positionV>
          <wp:extent cx="828675" cy="666750"/>
          <wp:effectExtent l="19050" t="0" r="9525" b="0"/>
          <wp:wrapSquare wrapText="bothSides"/>
          <wp:docPr id="2" name="Picture 2" descr="Podgorica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goricaCoat"/>
                  <pic:cNvPicPr>
                    <a:picLocks noChangeAspect="1" noChangeArrowheads="1"/>
                  </pic:cNvPicPr>
                </pic:nvPicPr>
                <pic:blipFill>
                  <a:blip r:embed="rId1"/>
                  <a:srcRect/>
                  <a:stretch>
                    <a:fillRect/>
                  </a:stretch>
                </pic:blipFill>
                <pic:spPr bwMode="auto">
                  <a:xfrm>
                    <a:off x="0" y="0"/>
                    <a:ext cx="828675" cy="666750"/>
                  </a:xfrm>
                  <a:prstGeom prst="rect">
                    <a:avLst/>
                  </a:prstGeom>
                  <a:noFill/>
                  <a:ln w="9525">
                    <a:noFill/>
                    <a:miter lim="800000"/>
                    <a:headEnd/>
                    <a:tailEnd/>
                  </a:ln>
                </pic:spPr>
              </pic:pic>
            </a:graphicData>
          </a:graphic>
        </wp:anchor>
      </w:drawing>
    </w:r>
    <w:r w:rsidR="00170A38" w:rsidRPr="00170A38">
      <w:rPr>
        <w:rFonts w:ascii="Arial" w:hAnsi="Arial" w:cs="Arial"/>
        <w:sz w:val="22"/>
        <w:szCs w:val="22"/>
        <w:lang w:val="sr-Latn-CS"/>
      </w:rPr>
      <w:t xml:space="preserve"> </w:t>
    </w:r>
    <w:r w:rsidR="00170A38" w:rsidRPr="00C62C32">
      <w:rPr>
        <w:rFonts w:ascii="Arial" w:hAnsi="Arial" w:cs="Arial"/>
        <w:sz w:val="22"/>
        <w:szCs w:val="22"/>
        <w:lang w:val="sr-Latn-CS"/>
      </w:rPr>
      <w:t>C R N A  G O R A</w:t>
    </w:r>
  </w:p>
  <w:p w:rsidR="00170A38" w:rsidRPr="00C62C32" w:rsidRDefault="00170A38" w:rsidP="00170A38">
    <w:pPr>
      <w:jc w:val="center"/>
      <w:rPr>
        <w:rFonts w:ascii="Arial" w:hAnsi="Arial" w:cs="Arial"/>
        <w:sz w:val="22"/>
        <w:szCs w:val="22"/>
      </w:rPr>
    </w:pPr>
    <w:r w:rsidRPr="00C62C32">
      <w:rPr>
        <w:rFonts w:ascii="Arial" w:hAnsi="Arial" w:cs="Arial"/>
        <w:sz w:val="22"/>
        <w:szCs w:val="22"/>
        <w:lang w:val="sr-Latn-CS"/>
      </w:rPr>
      <w:t>GLAVNI GRAD PODGORICA</w:t>
    </w:r>
  </w:p>
  <w:p w:rsidR="00170A38" w:rsidRPr="00C62C32" w:rsidRDefault="00170A38" w:rsidP="00170A38">
    <w:pPr>
      <w:jc w:val="center"/>
      <w:rPr>
        <w:rFonts w:ascii="Arial" w:hAnsi="Arial" w:cs="Arial"/>
        <w:sz w:val="22"/>
        <w:szCs w:val="22"/>
        <w:lang w:val="sr-Latn-CS"/>
      </w:rPr>
    </w:pPr>
    <w:r w:rsidRPr="00C62C32">
      <w:rPr>
        <w:rFonts w:ascii="Arial" w:hAnsi="Arial" w:cs="Arial"/>
        <w:sz w:val="22"/>
        <w:szCs w:val="22"/>
        <w:lang w:val="sr-Latn-CS"/>
      </w:rPr>
      <w:t>OPŠTINA U OKVIRU GLAVNOG GRADA - GOLUBOVCI</w:t>
    </w:r>
  </w:p>
  <w:p w:rsidR="00170A38" w:rsidRDefault="00170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38" w:rsidRPr="00C62C32" w:rsidRDefault="00650497" w:rsidP="00170A38">
    <w:pPr>
      <w:jc w:val="center"/>
      <w:rPr>
        <w:rFonts w:ascii="Arial" w:hAnsi="Arial" w:cs="Arial"/>
        <w:sz w:val="22"/>
        <w:szCs w:val="22"/>
        <w:lang w:val="sr-Latn-CS"/>
      </w:rPr>
    </w:pPr>
    <w:r>
      <w:rPr>
        <w:noProof/>
        <w:lang w:val="en-US"/>
      </w:rPr>
      <w:drawing>
        <wp:anchor distT="0" distB="0" distL="114300" distR="114300" simplePos="0" relativeHeight="251657216" behindDoc="0" locked="0" layoutInCell="1" allowOverlap="1">
          <wp:simplePos x="0" y="0"/>
          <wp:positionH relativeFrom="margin">
            <wp:posOffset>104775</wp:posOffset>
          </wp:positionH>
          <wp:positionV relativeFrom="margin">
            <wp:posOffset>-733425</wp:posOffset>
          </wp:positionV>
          <wp:extent cx="828675" cy="666750"/>
          <wp:effectExtent l="19050" t="0" r="9525" b="0"/>
          <wp:wrapSquare wrapText="bothSides"/>
          <wp:docPr id="1" name="Picture 1" descr="Podgorica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goricaCoat"/>
                  <pic:cNvPicPr>
                    <a:picLocks noChangeAspect="1" noChangeArrowheads="1"/>
                  </pic:cNvPicPr>
                </pic:nvPicPr>
                <pic:blipFill>
                  <a:blip r:embed="rId1"/>
                  <a:srcRect/>
                  <a:stretch>
                    <a:fillRect/>
                  </a:stretch>
                </pic:blipFill>
                <pic:spPr bwMode="auto">
                  <a:xfrm>
                    <a:off x="0" y="0"/>
                    <a:ext cx="828675" cy="666750"/>
                  </a:xfrm>
                  <a:prstGeom prst="rect">
                    <a:avLst/>
                  </a:prstGeom>
                  <a:noFill/>
                  <a:ln w="9525">
                    <a:noFill/>
                    <a:miter lim="800000"/>
                    <a:headEnd/>
                    <a:tailEnd/>
                  </a:ln>
                </pic:spPr>
              </pic:pic>
            </a:graphicData>
          </a:graphic>
        </wp:anchor>
      </w:drawing>
    </w:r>
    <w:r w:rsidR="00170A38" w:rsidRPr="00170A38">
      <w:rPr>
        <w:rFonts w:ascii="Arial" w:hAnsi="Arial" w:cs="Arial"/>
        <w:sz w:val="22"/>
        <w:szCs w:val="22"/>
        <w:lang w:val="sr-Latn-CS"/>
      </w:rPr>
      <w:t xml:space="preserve"> </w:t>
    </w:r>
    <w:r w:rsidR="00170A38" w:rsidRPr="00C62C32">
      <w:rPr>
        <w:rFonts w:ascii="Arial" w:hAnsi="Arial" w:cs="Arial"/>
        <w:sz w:val="22"/>
        <w:szCs w:val="22"/>
        <w:lang w:val="sr-Latn-CS"/>
      </w:rPr>
      <w:t>C R N A  G O R A</w:t>
    </w:r>
  </w:p>
  <w:p w:rsidR="00170A38" w:rsidRPr="00C62C32" w:rsidRDefault="00170A38" w:rsidP="00170A38">
    <w:pPr>
      <w:jc w:val="center"/>
      <w:rPr>
        <w:rFonts w:ascii="Arial" w:hAnsi="Arial" w:cs="Arial"/>
        <w:sz w:val="22"/>
        <w:szCs w:val="22"/>
      </w:rPr>
    </w:pPr>
    <w:r w:rsidRPr="00C62C32">
      <w:rPr>
        <w:rFonts w:ascii="Arial" w:hAnsi="Arial" w:cs="Arial"/>
        <w:sz w:val="22"/>
        <w:szCs w:val="22"/>
        <w:lang w:val="sr-Latn-CS"/>
      </w:rPr>
      <w:t>GLAVNI GRAD PODGORICA</w:t>
    </w:r>
  </w:p>
  <w:p w:rsidR="00170A38" w:rsidRPr="00C62C32" w:rsidRDefault="00170A38" w:rsidP="00170A38">
    <w:pPr>
      <w:jc w:val="center"/>
      <w:rPr>
        <w:rFonts w:ascii="Arial" w:hAnsi="Arial" w:cs="Arial"/>
        <w:sz w:val="22"/>
        <w:szCs w:val="22"/>
        <w:lang w:val="sr-Latn-CS"/>
      </w:rPr>
    </w:pPr>
    <w:r w:rsidRPr="00C62C32">
      <w:rPr>
        <w:rFonts w:ascii="Arial" w:hAnsi="Arial" w:cs="Arial"/>
        <w:sz w:val="22"/>
        <w:szCs w:val="22"/>
        <w:lang w:val="sr-Latn-CS"/>
      </w:rPr>
      <w:t>OPŠTINA U OKVIRU GLAVNOG GRADA - GOLUBOVCI</w:t>
    </w:r>
  </w:p>
  <w:p w:rsidR="002E1F0E" w:rsidRPr="00B2551C" w:rsidRDefault="002E1F0E" w:rsidP="00170A38">
    <w:pP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1F7D"/>
    <w:multiLevelType w:val="hybridMultilevel"/>
    <w:tmpl w:val="8DF0B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45A08"/>
    <w:multiLevelType w:val="hybridMultilevel"/>
    <w:tmpl w:val="50B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E35D0"/>
    <w:multiLevelType w:val="hybridMultilevel"/>
    <w:tmpl w:val="33D854C2"/>
    <w:lvl w:ilvl="0" w:tplc="A78C3A5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AB415C"/>
    <w:multiLevelType w:val="hybridMultilevel"/>
    <w:tmpl w:val="552E1F8C"/>
    <w:lvl w:ilvl="0" w:tplc="FF3C3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9A1507"/>
    <w:rsid w:val="00005EA3"/>
    <w:rsid w:val="0000728F"/>
    <w:rsid w:val="000215BE"/>
    <w:rsid w:val="00022673"/>
    <w:rsid w:val="00023B50"/>
    <w:rsid w:val="00025824"/>
    <w:rsid w:val="00025844"/>
    <w:rsid w:val="00025B9E"/>
    <w:rsid w:val="000317D2"/>
    <w:rsid w:val="0003192C"/>
    <w:rsid w:val="0003212C"/>
    <w:rsid w:val="0004065E"/>
    <w:rsid w:val="00041B30"/>
    <w:rsid w:val="0004318A"/>
    <w:rsid w:val="00050027"/>
    <w:rsid w:val="00050178"/>
    <w:rsid w:val="00051783"/>
    <w:rsid w:val="00052BDA"/>
    <w:rsid w:val="00052E08"/>
    <w:rsid w:val="00054461"/>
    <w:rsid w:val="00063221"/>
    <w:rsid w:val="00063AC3"/>
    <w:rsid w:val="00070773"/>
    <w:rsid w:val="000735B3"/>
    <w:rsid w:val="00074022"/>
    <w:rsid w:val="0007468E"/>
    <w:rsid w:val="00075679"/>
    <w:rsid w:val="00076764"/>
    <w:rsid w:val="00076848"/>
    <w:rsid w:val="00077183"/>
    <w:rsid w:val="00081EF6"/>
    <w:rsid w:val="0008241B"/>
    <w:rsid w:val="000835CF"/>
    <w:rsid w:val="00090322"/>
    <w:rsid w:val="000918E5"/>
    <w:rsid w:val="00092070"/>
    <w:rsid w:val="000A04CC"/>
    <w:rsid w:val="000A123C"/>
    <w:rsid w:val="000A3BC4"/>
    <w:rsid w:val="000B4802"/>
    <w:rsid w:val="000C0225"/>
    <w:rsid w:val="000C2115"/>
    <w:rsid w:val="000C3946"/>
    <w:rsid w:val="000C526C"/>
    <w:rsid w:val="000C6BC6"/>
    <w:rsid w:val="000D0E4B"/>
    <w:rsid w:val="000D1972"/>
    <w:rsid w:val="000D389F"/>
    <w:rsid w:val="000E5F00"/>
    <w:rsid w:val="000F03F0"/>
    <w:rsid w:val="000F333D"/>
    <w:rsid w:val="000F758E"/>
    <w:rsid w:val="00102AC2"/>
    <w:rsid w:val="001057D9"/>
    <w:rsid w:val="0010786C"/>
    <w:rsid w:val="00113165"/>
    <w:rsid w:val="00114C58"/>
    <w:rsid w:val="001152C9"/>
    <w:rsid w:val="001167D8"/>
    <w:rsid w:val="00120F8C"/>
    <w:rsid w:val="00121830"/>
    <w:rsid w:val="00123879"/>
    <w:rsid w:val="0012492D"/>
    <w:rsid w:val="00125A5F"/>
    <w:rsid w:val="0013383C"/>
    <w:rsid w:val="00142097"/>
    <w:rsid w:val="00144D35"/>
    <w:rsid w:val="00147720"/>
    <w:rsid w:val="00155A91"/>
    <w:rsid w:val="00155DC5"/>
    <w:rsid w:val="00160090"/>
    <w:rsid w:val="00170A38"/>
    <w:rsid w:val="00174670"/>
    <w:rsid w:val="001772E8"/>
    <w:rsid w:val="001774A5"/>
    <w:rsid w:val="0018247E"/>
    <w:rsid w:val="00182B05"/>
    <w:rsid w:val="0018388C"/>
    <w:rsid w:val="00183DEF"/>
    <w:rsid w:val="001867B2"/>
    <w:rsid w:val="00187025"/>
    <w:rsid w:val="0018750C"/>
    <w:rsid w:val="00187C15"/>
    <w:rsid w:val="00195109"/>
    <w:rsid w:val="001A38A6"/>
    <w:rsid w:val="001B0253"/>
    <w:rsid w:val="001B636E"/>
    <w:rsid w:val="001B6EAD"/>
    <w:rsid w:val="001C26D7"/>
    <w:rsid w:val="001C33D5"/>
    <w:rsid w:val="001D010A"/>
    <w:rsid w:val="001D35B5"/>
    <w:rsid w:val="001E13DB"/>
    <w:rsid w:val="001E5914"/>
    <w:rsid w:val="001E6463"/>
    <w:rsid w:val="001E73E8"/>
    <w:rsid w:val="00203E6D"/>
    <w:rsid w:val="00204E16"/>
    <w:rsid w:val="00206A26"/>
    <w:rsid w:val="00210F4D"/>
    <w:rsid w:val="0021274E"/>
    <w:rsid w:val="00214116"/>
    <w:rsid w:val="00214B48"/>
    <w:rsid w:val="00217072"/>
    <w:rsid w:val="00220FD4"/>
    <w:rsid w:val="0022484D"/>
    <w:rsid w:val="00226DF6"/>
    <w:rsid w:val="00232B83"/>
    <w:rsid w:val="002339BB"/>
    <w:rsid w:val="00234CD5"/>
    <w:rsid w:val="00235F07"/>
    <w:rsid w:val="00237D1D"/>
    <w:rsid w:val="00241E34"/>
    <w:rsid w:val="00242C44"/>
    <w:rsid w:val="00245831"/>
    <w:rsid w:val="00250D60"/>
    <w:rsid w:val="002524A9"/>
    <w:rsid w:val="002526CA"/>
    <w:rsid w:val="00254D75"/>
    <w:rsid w:val="00255919"/>
    <w:rsid w:val="002560EB"/>
    <w:rsid w:val="00270092"/>
    <w:rsid w:val="00270F60"/>
    <w:rsid w:val="0027358A"/>
    <w:rsid w:val="002744D5"/>
    <w:rsid w:val="002801D2"/>
    <w:rsid w:val="00281FF2"/>
    <w:rsid w:val="002848C8"/>
    <w:rsid w:val="002850C9"/>
    <w:rsid w:val="00285DB1"/>
    <w:rsid w:val="00287E96"/>
    <w:rsid w:val="002914DC"/>
    <w:rsid w:val="00292FAB"/>
    <w:rsid w:val="002A5AFC"/>
    <w:rsid w:val="002A5B90"/>
    <w:rsid w:val="002B392D"/>
    <w:rsid w:val="002B5DA6"/>
    <w:rsid w:val="002B6BB0"/>
    <w:rsid w:val="002B6F2C"/>
    <w:rsid w:val="002B715D"/>
    <w:rsid w:val="002B74A2"/>
    <w:rsid w:val="002C1553"/>
    <w:rsid w:val="002C2C34"/>
    <w:rsid w:val="002C340A"/>
    <w:rsid w:val="002C55A5"/>
    <w:rsid w:val="002C7D14"/>
    <w:rsid w:val="002D15B0"/>
    <w:rsid w:val="002D2078"/>
    <w:rsid w:val="002D3451"/>
    <w:rsid w:val="002D42B6"/>
    <w:rsid w:val="002D4825"/>
    <w:rsid w:val="002D51E9"/>
    <w:rsid w:val="002D71D8"/>
    <w:rsid w:val="002D7CE7"/>
    <w:rsid w:val="002E0AC2"/>
    <w:rsid w:val="002E1110"/>
    <w:rsid w:val="002E1F0E"/>
    <w:rsid w:val="002E4937"/>
    <w:rsid w:val="002F2862"/>
    <w:rsid w:val="002F68F8"/>
    <w:rsid w:val="0030074C"/>
    <w:rsid w:val="00311184"/>
    <w:rsid w:val="00320236"/>
    <w:rsid w:val="00321AB0"/>
    <w:rsid w:val="00324C1B"/>
    <w:rsid w:val="00325AA1"/>
    <w:rsid w:val="00327299"/>
    <w:rsid w:val="00331A59"/>
    <w:rsid w:val="0033215A"/>
    <w:rsid w:val="00337EDE"/>
    <w:rsid w:val="00343E74"/>
    <w:rsid w:val="00346FEB"/>
    <w:rsid w:val="003472E2"/>
    <w:rsid w:val="00351749"/>
    <w:rsid w:val="0035336C"/>
    <w:rsid w:val="003540E9"/>
    <w:rsid w:val="00354EF7"/>
    <w:rsid w:val="0036423E"/>
    <w:rsid w:val="00365F8C"/>
    <w:rsid w:val="00367CD1"/>
    <w:rsid w:val="003708FA"/>
    <w:rsid w:val="00372B0A"/>
    <w:rsid w:val="003760F9"/>
    <w:rsid w:val="003765E9"/>
    <w:rsid w:val="00380403"/>
    <w:rsid w:val="0038119E"/>
    <w:rsid w:val="00381698"/>
    <w:rsid w:val="00384100"/>
    <w:rsid w:val="00391BB9"/>
    <w:rsid w:val="00394759"/>
    <w:rsid w:val="00394ADD"/>
    <w:rsid w:val="0039570E"/>
    <w:rsid w:val="003A0785"/>
    <w:rsid w:val="003B26B3"/>
    <w:rsid w:val="003B2BDC"/>
    <w:rsid w:val="003B31AE"/>
    <w:rsid w:val="003B4F75"/>
    <w:rsid w:val="003C061C"/>
    <w:rsid w:val="003C1485"/>
    <w:rsid w:val="003C57C9"/>
    <w:rsid w:val="003D0F30"/>
    <w:rsid w:val="003D2CB6"/>
    <w:rsid w:val="003D4D88"/>
    <w:rsid w:val="003D63D7"/>
    <w:rsid w:val="003E1904"/>
    <w:rsid w:val="003E3120"/>
    <w:rsid w:val="003E58E9"/>
    <w:rsid w:val="003E7C95"/>
    <w:rsid w:val="003F2336"/>
    <w:rsid w:val="003F55B9"/>
    <w:rsid w:val="0040679E"/>
    <w:rsid w:val="00406E94"/>
    <w:rsid w:val="004100AE"/>
    <w:rsid w:val="00410AAE"/>
    <w:rsid w:val="00417BC8"/>
    <w:rsid w:val="00417D3B"/>
    <w:rsid w:val="00421DEE"/>
    <w:rsid w:val="00422661"/>
    <w:rsid w:val="0042341E"/>
    <w:rsid w:val="004234B8"/>
    <w:rsid w:val="00425702"/>
    <w:rsid w:val="00427289"/>
    <w:rsid w:val="00431ECF"/>
    <w:rsid w:val="00434018"/>
    <w:rsid w:val="00442C35"/>
    <w:rsid w:val="004438AF"/>
    <w:rsid w:val="004448A9"/>
    <w:rsid w:val="004448D0"/>
    <w:rsid w:val="0044584B"/>
    <w:rsid w:val="00445E64"/>
    <w:rsid w:val="0044656A"/>
    <w:rsid w:val="0045123C"/>
    <w:rsid w:val="00451BF8"/>
    <w:rsid w:val="00454226"/>
    <w:rsid w:val="004547D7"/>
    <w:rsid w:val="00455D1A"/>
    <w:rsid w:val="0045680C"/>
    <w:rsid w:val="004570ED"/>
    <w:rsid w:val="00462EC3"/>
    <w:rsid w:val="004631B6"/>
    <w:rsid w:val="00474DFC"/>
    <w:rsid w:val="00476B6E"/>
    <w:rsid w:val="0048176D"/>
    <w:rsid w:val="00481FAA"/>
    <w:rsid w:val="00482C12"/>
    <w:rsid w:val="00487F70"/>
    <w:rsid w:val="00490707"/>
    <w:rsid w:val="00490AFB"/>
    <w:rsid w:val="00493870"/>
    <w:rsid w:val="00495A70"/>
    <w:rsid w:val="004A1110"/>
    <w:rsid w:val="004A70DB"/>
    <w:rsid w:val="004B2DB0"/>
    <w:rsid w:val="004B49F9"/>
    <w:rsid w:val="004B5BC0"/>
    <w:rsid w:val="004B6A7A"/>
    <w:rsid w:val="004C22FF"/>
    <w:rsid w:val="004C32A9"/>
    <w:rsid w:val="004C3C53"/>
    <w:rsid w:val="004C6164"/>
    <w:rsid w:val="004C64A5"/>
    <w:rsid w:val="004C6BB4"/>
    <w:rsid w:val="004C7EF3"/>
    <w:rsid w:val="004D0B61"/>
    <w:rsid w:val="004E06EA"/>
    <w:rsid w:val="004E1A97"/>
    <w:rsid w:val="004E4ADE"/>
    <w:rsid w:val="004F2CCB"/>
    <w:rsid w:val="004F3C5E"/>
    <w:rsid w:val="004F6663"/>
    <w:rsid w:val="00501D15"/>
    <w:rsid w:val="0050202B"/>
    <w:rsid w:val="00504A5A"/>
    <w:rsid w:val="005133D2"/>
    <w:rsid w:val="005168A9"/>
    <w:rsid w:val="00524286"/>
    <w:rsid w:val="0052598D"/>
    <w:rsid w:val="0053074E"/>
    <w:rsid w:val="00530C41"/>
    <w:rsid w:val="00532E77"/>
    <w:rsid w:val="00532F9A"/>
    <w:rsid w:val="00534DB7"/>
    <w:rsid w:val="0053675C"/>
    <w:rsid w:val="00537962"/>
    <w:rsid w:val="005425F6"/>
    <w:rsid w:val="00542D7B"/>
    <w:rsid w:val="00544EBC"/>
    <w:rsid w:val="00545CA0"/>
    <w:rsid w:val="00546E1D"/>
    <w:rsid w:val="00547CAF"/>
    <w:rsid w:val="00547EE2"/>
    <w:rsid w:val="0055373B"/>
    <w:rsid w:val="00555A79"/>
    <w:rsid w:val="0055610E"/>
    <w:rsid w:val="00562C08"/>
    <w:rsid w:val="00563CE2"/>
    <w:rsid w:val="00572543"/>
    <w:rsid w:val="00575210"/>
    <w:rsid w:val="00575A46"/>
    <w:rsid w:val="00576BA5"/>
    <w:rsid w:val="00576F0F"/>
    <w:rsid w:val="0058526C"/>
    <w:rsid w:val="00586517"/>
    <w:rsid w:val="00591529"/>
    <w:rsid w:val="00595F05"/>
    <w:rsid w:val="00596819"/>
    <w:rsid w:val="005A10F6"/>
    <w:rsid w:val="005A2030"/>
    <w:rsid w:val="005A30AE"/>
    <w:rsid w:val="005A3137"/>
    <w:rsid w:val="005A4330"/>
    <w:rsid w:val="005A481E"/>
    <w:rsid w:val="005A4D04"/>
    <w:rsid w:val="005A540A"/>
    <w:rsid w:val="005A5E98"/>
    <w:rsid w:val="005B18D4"/>
    <w:rsid w:val="005B4449"/>
    <w:rsid w:val="005B47BE"/>
    <w:rsid w:val="005B5CA6"/>
    <w:rsid w:val="005C1218"/>
    <w:rsid w:val="005C30A8"/>
    <w:rsid w:val="005C4008"/>
    <w:rsid w:val="005C6532"/>
    <w:rsid w:val="005D1A0C"/>
    <w:rsid w:val="005D2490"/>
    <w:rsid w:val="005D2699"/>
    <w:rsid w:val="005D6DBD"/>
    <w:rsid w:val="005D71ED"/>
    <w:rsid w:val="005E3FBA"/>
    <w:rsid w:val="005F0F6C"/>
    <w:rsid w:val="005F16CA"/>
    <w:rsid w:val="005F3B47"/>
    <w:rsid w:val="005F4547"/>
    <w:rsid w:val="005F4CC1"/>
    <w:rsid w:val="006014C7"/>
    <w:rsid w:val="00604DE5"/>
    <w:rsid w:val="0060561D"/>
    <w:rsid w:val="00605CF3"/>
    <w:rsid w:val="00611CA2"/>
    <w:rsid w:val="00612F5A"/>
    <w:rsid w:val="00617EEA"/>
    <w:rsid w:val="006203F3"/>
    <w:rsid w:val="00620571"/>
    <w:rsid w:val="00630F38"/>
    <w:rsid w:val="006335C8"/>
    <w:rsid w:val="006337B1"/>
    <w:rsid w:val="006347EE"/>
    <w:rsid w:val="0063609F"/>
    <w:rsid w:val="00637735"/>
    <w:rsid w:val="00637BEC"/>
    <w:rsid w:val="00640570"/>
    <w:rsid w:val="00641E9F"/>
    <w:rsid w:val="00642E39"/>
    <w:rsid w:val="00644A7D"/>
    <w:rsid w:val="006452C2"/>
    <w:rsid w:val="0064561F"/>
    <w:rsid w:val="00650497"/>
    <w:rsid w:val="00652A1E"/>
    <w:rsid w:val="00656E33"/>
    <w:rsid w:val="00657869"/>
    <w:rsid w:val="006649EC"/>
    <w:rsid w:val="00671C06"/>
    <w:rsid w:val="006723C3"/>
    <w:rsid w:val="0067549D"/>
    <w:rsid w:val="00681F61"/>
    <w:rsid w:val="006857A5"/>
    <w:rsid w:val="006871E8"/>
    <w:rsid w:val="00692A9A"/>
    <w:rsid w:val="006937F9"/>
    <w:rsid w:val="00693C50"/>
    <w:rsid w:val="006958C1"/>
    <w:rsid w:val="006A0580"/>
    <w:rsid w:val="006A11CC"/>
    <w:rsid w:val="006A3FCB"/>
    <w:rsid w:val="006A4050"/>
    <w:rsid w:val="006A41F4"/>
    <w:rsid w:val="006B2697"/>
    <w:rsid w:val="006B6C4F"/>
    <w:rsid w:val="006C0825"/>
    <w:rsid w:val="006C290E"/>
    <w:rsid w:val="006C331C"/>
    <w:rsid w:val="006C42DB"/>
    <w:rsid w:val="006C4C90"/>
    <w:rsid w:val="006C4EAB"/>
    <w:rsid w:val="006C5123"/>
    <w:rsid w:val="006C6AA1"/>
    <w:rsid w:val="006C76B8"/>
    <w:rsid w:val="006D0501"/>
    <w:rsid w:val="006D1732"/>
    <w:rsid w:val="006D28BE"/>
    <w:rsid w:val="006D59F4"/>
    <w:rsid w:val="006D7C5F"/>
    <w:rsid w:val="006E018B"/>
    <w:rsid w:val="006E3529"/>
    <w:rsid w:val="006E6B5E"/>
    <w:rsid w:val="006E7ACD"/>
    <w:rsid w:val="006F13DB"/>
    <w:rsid w:val="006F6B33"/>
    <w:rsid w:val="007024EB"/>
    <w:rsid w:val="007075ED"/>
    <w:rsid w:val="0071092D"/>
    <w:rsid w:val="00710C21"/>
    <w:rsid w:val="00710C49"/>
    <w:rsid w:val="00711D71"/>
    <w:rsid w:val="00712EEE"/>
    <w:rsid w:val="00713400"/>
    <w:rsid w:val="00720392"/>
    <w:rsid w:val="00721D93"/>
    <w:rsid w:val="00724440"/>
    <w:rsid w:val="00725E99"/>
    <w:rsid w:val="0073072B"/>
    <w:rsid w:val="00730A77"/>
    <w:rsid w:val="0073304B"/>
    <w:rsid w:val="00735331"/>
    <w:rsid w:val="00737ECB"/>
    <w:rsid w:val="00741CEA"/>
    <w:rsid w:val="0074484B"/>
    <w:rsid w:val="00750613"/>
    <w:rsid w:val="00751485"/>
    <w:rsid w:val="00751966"/>
    <w:rsid w:val="00751A19"/>
    <w:rsid w:val="00752984"/>
    <w:rsid w:val="00755D5B"/>
    <w:rsid w:val="007577B8"/>
    <w:rsid w:val="00762312"/>
    <w:rsid w:val="007639E1"/>
    <w:rsid w:val="00764604"/>
    <w:rsid w:val="007661D8"/>
    <w:rsid w:val="007717EF"/>
    <w:rsid w:val="00772C25"/>
    <w:rsid w:val="00777363"/>
    <w:rsid w:val="007819B6"/>
    <w:rsid w:val="00786685"/>
    <w:rsid w:val="0079350E"/>
    <w:rsid w:val="007A0BC8"/>
    <w:rsid w:val="007A159D"/>
    <w:rsid w:val="007A2FBA"/>
    <w:rsid w:val="007B143D"/>
    <w:rsid w:val="007B718B"/>
    <w:rsid w:val="007C0307"/>
    <w:rsid w:val="007C0EA3"/>
    <w:rsid w:val="007C3075"/>
    <w:rsid w:val="007C3EFE"/>
    <w:rsid w:val="007C7E70"/>
    <w:rsid w:val="007D29CD"/>
    <w:rsid w:val="007D7631"/>
    <w:rsid w:val="007E2460"/>
    <w:rsid w:val="007E3668"/>
    <w:rsid w:val="007E6F1D"/>
    <w:rsid w:val="007F12FF"/>
    <w:rsid w:val="007F2083"/>
    <w:rsid w:val="007F23DB"/>
    <w:rsid w:val="007F2591"/>
    <w:rsid w:val="007F277C"/>
    <w:rsid w:val="007F2B0F"/>
    <w:rsid w:val="007F36F8"/>
    <w:rsid w:val="0080777C"/>
    <w:rsid w:val="008107AC"/>
    <w:rsid w:val="00812CE4"/>
    <w:rsid w:val="008133A6"/>
    <w:rsid w:val="00822D38"/>
    <w:rsid w:val="0082594D"/>
    <w:rsid w:val="00830BC4"/>
    <w:rsid w:val="00831A8D"/>
    <w:rsid w:val="00833681"/>
    <w:rsid w:val="00833CCD"/>
    <w:rsid w:val="00843870"/>
    <w:rsid w:val="008516D8"/>
    <w:rsid w:val="0085274F"/>
    <w:rsid w:val="00852D60"/>
    <w:rsid w:val="0085531E"/>
    <w:rsid w:val="00863A70"/>
    <w:rsid w:val="00863ECC"/>
    <w:rsid w:val="00870940"/>
    <w:rsid w:val="00873778"/>
    <w:rsid w:val="008752DE"/>
    <w:rsid w:val="00882064"/>
    <w:rsid w:val="00882B4A"/>
    <w:rsid w:val="008860BF"/>
    <w:rsid w:val="00887CCA"/>
    <w:rsid w:val="00891446"/>
    <w:rsid w:val="008959CE"/>
    <w:rsid w:val="008A06F3"/>
    <w:rsid w:val="008A402F"/>
    <w:rsid w:val="008A7A77"/>
    <w:rsid w:val="008B572F"/>
    <w:rsid w:val="008C2092"/>
    <w:rsid w:val="008C2B99"/>
    <w:rsid w:val="008C4963"/>
    <w:rsid w:val="008C5201"/>
    <w:rsid w:val="008C79B1"/>
    <w:rsid w:val="008D1107"/>
    <w:rsid w:val="008D1C8F"/>
    <w:rsid w:val="008D2097"/>
    <w:rsid w:val="008D3D88"/>
    <w:rsid w:val="008D5600"/>
    <w:rsid w:val="008D79EC"/>
    <w:rsid w:val="008E0B94"/>
    <w:rsid w:val="008E62AD"/>
    <w:rsid w:val="008F2234"/>
    <w:rsid w:val="008F3651"/>
    <w:rsid w:val="008F3CB3"/>
    <w:rsid w:val="008F3CE9"/>
    <w:rsid w:val="00900379"/>
    <w:rsid w:val="009015D0"/>
    <w:rsid w:val="009032C7"/>
    <w:rsid w:val="00906670"/>
    <w:rsid w:val="0090761C"/>
    <w:rsid w:val="00911A9F"/>
    <w:rsid w:val="00912B37"/>
    <w:rsid w:val="009157BD"/>
    <w:rsid w:val="00917C59"/>
    <w:rsid w:val="00920AFF"/>
    <w:rsid w:val="0092406C"/>
    <w:rsid w:val="0092555D"/>
    <w:rsid w:val="00927F65"/>
    <w:rsid w:val="00937B8E"/>
    <w:rsid w:val="00941AD0"/>
    <w:rsid w:val="00942570"/>
    <w:rsid w:val="009465AD"/>
    <w:rsid w:val="00946986"/>
    <w:rsid w:val="00947D00"/>
    <w:rsid w:val="009508F5"/>
    <w:rsid w:val="009509D0"/>
    <w:rsid w:val="00950A0B"/>
    <w:rsid w:val="0095429E"/>
    <w:rsid w:val="009658E4"/>
    <w:rsid w:val="009738A6"/>
    <w:rsid w:val="00975E03"/>
    <w:rsid w:val="00990F25"/>
    <w:rsid w:val="00993881"/>
    <w:rsid w:val="00997AAD"/>
    <w:rsid w:val="009A008A"/>
    <w:rsid w:val="009A1507"/>
    <w:rsid w:val="009A4FD0"/>
    <w:rsid w:val="009A7AB1"/>
    <w:rsid w:val="009A7FF4"/>
    <w:rsid w:val="009B0BBF"/>
    <w:rsid w:val="009B3741"/>
    <w:rsid w:val="009B72A6"/>
    <w:rsid w:val="009C08B3"/>
    <w:rsid w:val="009C1281"/>
    <w:rsid w:val="009C1406"/>
    <w:rsid w:val="009C2353"/>
    <w:rsid w:val="009C44C1"/>
    <w:rsid w:val="009C6309"/>
    <w:rsid w:val="009C79EF"/>
    <w:rsid w:val="009D145F"/>
    <w:rsid w:val="009D2030"/>
    <w:rsid w:val="009E122A"/>
    <w:rsid w:val="009E5EAE"/>
    <w:rsid w:val="009F1C6E"/>
    <w:rsid w:val="009F3563"/>
    <w:rsid w:val="009F5486"/>
    <w:rsid w:val="009F5555"/>
    <w:rsid w:val="00A11C06"/>
    <w:rsid w:val="00A20E3F"/>
    <w:rsid w:val="00A224B4"/>
    <w:rsid w:val="00A247F4"/>
    <w:rsid w:val="00A26CA2"/>
    <w:rsid w:val="00A26D26"/>
    <w:rsid w:val="00A30739"/>
    <w:rsid w:val="00A30949"/>
    <w:rsid w:val="00A32B70"/>
    <w:rsid w:val="00A41327"/>
    <w:rsid w:val="00A41926"/>
    <w:rsid w:val="00A4495B"/>
    <w:rsid w:val="00A45446"/>
    <w:rsid w:val="00A47AEC"/>
    <w:rsid w:val="00A50610"/>
    <w:rsid w:val="00A51438"/>
    <w:rsid w:val="00A536EC"/>
    <w:rsid w:val="00A537AD"/>
    <w:rsid w:val="00A56910"/>
    <w:rsid w:val="00A57DE5"/>
    <w:rsid w:val="00A60E4A"/>
    <w:rsid w:val="00A64BD6"/>
    <w:rsid w:val="00A64D5C"/>
    <w:rsid w:val="00A65EF6"/>
    <w:rsid w:val="00A70D25"/>
    <w:rsid w:val="00A713FF"/>
    <w:rsid w:val="00A762C7"/>
    <w:rsid w:val="00A76744"/>
    <w:rsid w:val="00A76D69"/>
    <w:rsid w:val="00A771D6"/>
    <w:rsid w:val="00A830FB"/>
    <w:rsid w:val="00A94A6B"/>
    <w:rsid w:val="00A97BC2"/>
    <w:rsid w:val="00AA248D"/>
    <w:rsid w:val="00AA26CE"/>
    <w:rsid w:val="00AA34A9"/>
    <w:rsid w:val="00AA432D"/>
    <w:rsid w:val="00AA4905"/>
    <w:rsid w:val="00AB27A1"/>
    <w:rsid w:val="00AB2C6D"/>
    <w:rsid w:val="00AB3F96"/>
    <w:rsid w:val="00AB448B"/>
    <w:rsid w:val="00AB455B"/>
    <w:rsid w:val="00AB540F"/>
    <w:rsid w:val="00AB6D44"/>
    <w:rsid w:val="00AC27A4"/>
    <w:rsid w:val="00AD30E6"/>
    <w:rsid w:val="00AD4428"/>
    <w:rsid w:val="00AD6C5A"/>
    <w:rsid w:val="00AE132C"/>
    <w:rsid w:val="00AE1DE1"/>
    <w:rsid w:val="00AE21BD"/>
    <w:rsid w:val="00AE33C2"/>
    <w:rsid w:val="00AE4511"/>
    <w:rsid w:val="00AE576B"/>
    <w:rsid w:val="00AF3748"/>
    <w:rsid w:val="00AF3A76"/>
    <w:rsid w:val="00AF3F7E"/>
    <w:rsid w:val="00AF4499"/>
    <w:rsid w:val="00AF4FE6"/>
    <w:rsid w:val="00AF52C9"/>
    <w:rsid w:val="00AF600D"/>
    <w:rsid w:val="00AF6233"/>
    <w:rsid w:val="00B06470"/>
    <w:rsid w:val="00B07DAE"/>
    <w:rsid w:val="00B1006A"/>
    <w:rsid w:val="00B20631"/>
    <w:rsid w:val="00B23C06"/>
    <w:rsid w:val="00B24C3C"/>
    <w:rsid w:val="00B24FF5"/>
    <w:rsid w:val="00B2551C"/>
    <w:rsid w:val="00B2701B"/>
    <w:rsid w:val="00B32854"/>
    <w:rsid w:val="00B32F13"/>
    <w:rsid w:val="00B342BD"/>
    <w:rsid w:val="00B36B1B"/>
    <w:rsid w:val="00B40050"/>
    <w:rsid w:val="00B456BB"/>
    <w:rsid w:val="00B47C01"/>
    <w:rsid w:val="00B5062D"/>
    <w:rsid w:val="00B512B6"/>
    <w:rsid w:val="00B528CA"/>
    <w:rsid w:val="00B53B96"/>
    <w:rsid w:val="00B555A4"/>
    <w:rsid w:val="00B5585A"/>
    <w:rsid w:val="00B57B87"/>
    <w:rsid w:val="00B60131"/>
    <w:rsid w:val="00B607E3"/>
    <w:rsid w:val="00B659CF"/>
    <w:rsid w:val="00B71CFF"/>
    <w:rsid w:val="00B823D6"/>
    <w:rsid w:val="00B846D3"/>
    <w:rsid w:val="00B84AFB"/>
    <w:rsid w:val="00B8791A"/>
    <w:rsid w:val="00B91659"/>
    <w:rsid w:val="00B93506"/>
    <w:rsid w:val="00B977FE"/>
    <w:rsid w:val="00B97F81"/>
    <w:rsid w:val="00BA213F"/>
    <w:rsid w:val="00BA2AAC"/>
    <w:rsid w:val="00BB2304"/>
    <w:rsid w:val="00BB3B7F"/>
    <w:rsid w:val="00BC07DB"/>
    <w:rsid w:val="00BC08CE"/>
    <w:rsid w:val="00BC0A50"/>
    <w:rsid w:val="00BC5681"/>
    <w:rsid w:val="00BD1B34"/>
    <w:rsid w:val="00BD30E9"/>
    <w:rsid w:val="00BD7078"/>
    <w:rsid w:val="00BE0262"/>
    <w:rsid w:val="00BE7A40"/>
    <w:rsid w:val="00BE7CD1"/>
    <w:rsid w:val="00BF005A"/>
    <w:rsid w:val="00BF1DA1"/>
    <w:rsid w:val="00BF31C2"/>
    <w:rsid w:val="00BF46CB"/>
    <w:rsid w:val="00BF48E8"/>
    <w:rsid w:val="00BF4CB1"/>
    <w:rsid w:val="00BF5D66"/>
    <w:rsid w:val="00BF6F8B"/>
    <w:rsid w:val="00BF73E5"/>
    <w:rsid w:val="00C0159C"/>
    <w:rsid w:val="00C049A2"/>
    <w:rsid w:val="00C053B0"/>
    <w:rsid w:val="00C128A8"/>
    <w:rsid w:val="00C178A4"/>
    <w:rsid w:val="00C20BAC"/>
    <w:rsid w:val="00C21CDA"/>
    <w:rsid w:val="00C21D0D"/>
    <w:rsid w:val="00C21D35"/>
    <w:rsid w:val="00C22F67"/>
    <w:rsid w:val="00C24107"/>
    <w:rsid w:val="00C24892"/>
    <w:rsid w:val="00C25203"/>
    <w:rsid w:val="00C27DEC"/>
    <w:rsid w:val="00C30F57"/>
    <w:rsid w:val="00C31AA0"/>
    <w:rsid w:val="00C34685"/>
    <w:rsid w:val="00C377CC"/>
    <w:rsid w:val="00C40980"/>
    <w:rsid w:val="00C421F0"/>
    <w:rsid w:val="00C4432E"/>
    <w:rsid w:val="00C4532A"/>
    <w:rsid w:val="00C457F7"/>
    <w:rsid w:val="00C46145"/>
    <w:rsid w:val="00C533AC"/>
    <w:rsid w:val="00C612FC"/>
    <w:rsid w:val="00C61E46"/>
    <w:rsid w:val="00C62C32"/>
    <w:rsid w:val="00C6324A"/>
    <w:rsid w:val="00C73B82"/>
    <w:rsid w:val="00C76685"/>
    <w:rsid w:val="00C76EC6"/>
    <w:rsid w:val="00C7791B"/>
    <w:rsid w:val="00C90321"/>
    <w:rsid w:val="00C90F46"/>
    <w:rsid w:val="00C9385B"/>
    <w:rsid w:val="00C9418A"/>
    <w:rsid w:val="00C957F8"/>
    <w:rsid w:val="00C97D94"/>
    <w:rsid w:val="00CA2764"/>
    <w:rsid w:val="00CA3071"/>
    <w:rsid w:val="00CB3296"/>
    <w:rsid w:val="00CB7003"/>
    <w:rsid w:val="00CB7431"/>
    <w:rsid w:val="00CC55B6"/>
    <w:rsid w:val="00CC65DD"/>
    <w:rsid w:val="00CD032A"/>
    <w:rsid w:val="00CD0A42"/>
    <w:rsid w:val="00CD2AD6"/>
    <w:rsid w:val="00CD47AC"/>
    <w:rsid w:val="00CD7076"/>
    <w:rsid w:val="00CE1A8F"/>
    <w:rsid w:val="00CF2771"/>
    <w:rsid w:val="00CF2B2C"/>
    <w:rsid w:val="00CF4539"/>
    <w:rsid w:val="00CF60D1"/>
    <w:rsid w:val="00CF7145"/>
    <w:rsid w:val="00CF72B9"/>
    <w:rsid w:val="00CF7810"/>
    <w:rsid w:val="00CF7976"/>
    <w:rsid w:val="00D00732"/>
    <w:rsid w:val="00D02134"/>
    <w:rsid w:val="00D068CF"/>
    <w:rsid w:val="00D16F8B"/>
    <w:rsid w:val="00D201EC"/>
    <w:rsid w:val="00D213A8"/>
    <w:rsid w:val="00D213C7"/>
    <w:rsid w:val="00D23AE1"/>
    <w:rsid w:val="00D26521"/>
    <w:rsid w:val="00D2744D"/>
    <w:rsid w:val="00D31374"/>
    <w:rsid w:val="00D36266"/>
    <w:rsid w:val="00D4022B"/>
    <w:rsid w:val="00D41519"/>
    <w:rsid w:val="00D4216A"/>
    <w:rsid w:val="00D45DEA"/>
    <w:rsid w:val="00D46286"/>
    <w:rsid w:val="00D46ABE"/>
    <w:rsid w:val="00D5134E"/>
    <w:rsid w:val="00D51F7E"/>
    <w:rsid w:val="00D52137"/>
    <w:rsid w:val="00D52E0B"/>
    <w:rsid w:val="00D54613"/>
    <w:rsid w:val="00D55759"/>
    <w:rsid w:val="00D61CEE"/>
    <w:rsid w:val="00D6387C"/>
    <w:rsid w:val="00D64838"/>
    <w:rsid w:val="00D64BB8"/>
    <w:rsid w:val="00D66856"/>
    <w:rsid w:val="00D7101B"/>
    <w:rsid w:val="00D74D49"/>
    <w:rsid w:val="00D76D38"/>
    <w:rsid w:val="00D808C6"/>
    <w:rsid w:val="00D8102E"/>
    <w:rsid w:val="00D818FC"/>
    <w:rsid w:val="00D831E6"/>
    <w:rsid w:val="00D85858"/>
    <w:rsid w:val="00D86E78"/>
    <w:rsid w:val="00D91382"/>
    <w:rsid w:val="00D95C43"/>
    <w:rsid w:val="00D9659F"/>
    <w:rsid w:val="00DA140A"/>
    <w:rsid w:val="00DA5BAF"/>
    <w:rsid w:val="00DA5F79"/>
    <w:rsid w:val="00DA7FF4"/>
    <w:rsid w:val="00DB0B99"/>
    <w:rsid w:val="00DB0EFE"/>
    <w:rsid w:val="00DB1506"/>
    <w:rsid w:val="00DB27AC"/>
    <w:rsid w:val="00DB6639"/>
    <w:rsid w:val="00DC4069"/>
    <w:rsid w:val="00DC41E7"/>
    <w:rsid w:val="00DC4383"/>
    <w:rsid w:val="00DC758C"/>
    <w:rsid w:val="00DD571C"/>
    <w:rsid w:val="00DD6405"/>
    <w:rsid w:val="00DD68FB"/>
    <w:rsid w:val="00DD711D"/>
    <w:rsid w:val="00DD79F6"/>
    <w:rsid w:val="00DE666D"/>
    <w:rsid w:val="00DE7AE8"/>
    <w:rsid w:val="00DF025A"/>
    <w:rsid w:val="00DF2E93"/>
    <w:rsid w:val="00DF7040"/>
    <w:rsid w:val="00DF775B"/>
    <w:rsid w:val="00E01087"/>
    <w:rsid w:val="00E03517"/>
    <w:rsid w:val="00E0442C"/>
    <w:rsid w:val="00E05E39"/>
    <w:rsid w:val="00E0622A"/>
    <w:rsid w:val="00E0639A"/>
    <w:rsid w:val="00E1147A"/>
    <w:rsid w:val="00E139E8"/>
    <w:rsid w:val="00E14F55"/>
    <w:rsid w:val="00E1631F"/>
    <w:rsid w:val="00E2066D"/>
    <w:rsid w:val="00E23DAB"/>
    <w:rsid w:val="00E24481"/>
    <w:rsid w:val="00E274DE"/>
    <w:rsid w:val="00E307AA"/>
    <w:rsid w:val="00E30EAE"/>
    <w:rsid w:val="00E32127"/>
    <w:rsid w:val="00E36692"/>
    <w:rsid w:val="00E525F6"/>
    <w:rsid w:val="00E5415D"/>
    <w:rsid w:val="00E55E15"/>
    <w:rsid w:val="00E62E69"/>
    <w:rsid w:val="00E647BA"/>
    <w:rsid w:val="00E66477"/>
    <w:rsid w:val="00E71AC0"/>
    <w:rsid w:val="00E7375F"/>
    <w:rsid w:val="00E75418"/>
    <w:rsid w:val="00E75B15"/>
    <w:rsid w:val="00E9265B"/>
    <w:rsid w:val="00E92958"/>
    <w:rsid w:val="00E94A3E"/>
    <w:rsid w:val="00E97047"/>
    <w:rsid w:val="00E971A9"/>
    <w:rsid w:val="00E97745"/>
    <w:rsid w:val="00E97D67"/>
    <w:rsid w:val="00EA6054"/>
    <w:rsid w:val="00EB5829"/>
    <w:rsid w:val="00EC0B31"/>
    <w:rsid w:val="00EC0D72"/>
    <w:rsid w:val="00EC1792"/>
    <w:rsid w:val="00EC6205"/>
    <w:rsid w:val="00ED0A2E"/>
    <w:rsid w:val="00ED2996"/>
    <w:rsid w:val="00ED4C7C"/>
    <w:rsid w:val="00ED4D87"/>
    <w:rsid w:val="00EE130D"/>
    <w:rsid w:val="00EF1990"/>
    <w:rsid w:val="00EF1B9F"/>
    <w:rsid w:val="00EF70D9"/>
    <w:rsid w:val="00EF71FF"/>
    <w:rsid w:val="00F00896"/>
    <w:rsid w:val="00F017F9"/>
    <w:rsid w:val="00F01841"/>
    <w:rsid w:val="00F023AF"/>
    <w:rsid w:val="00F054AB"/>
    <w:rsid w:val="00F066D0"/>
    <w:rsid w:val="00F06CE8"/>
    <w:rsid w:val="00F1118E"/>
    <w:rsid w:val="00F12240"/>
    <w:rsid w:val="00F14E0D"/>
    <w:rsid w:val="00F1525E"/>
    <w:rsid w:val="00F15BDA"/>
    <w:rsid w:val="00F16EE1"/>
    <w:rsid w:val="00F20267"/>
    <w:rsid w:val="00F2372E"/>
    <w:rsid w:val="00F23DF1"/>
    <w:rsid w:val="00F30D19"/>
    <w:rsid w:val="00F30D97"/>
    <w:rsid w:val="00F3468E"/>
    <w:rsid w:val="00F35F3E"/>
    <w:rsid w:val="00F41CCC"/>
    <w:rsid w:val="00F41F6B"/>
    <w:rsid w:val="00F51935"/>
    <w:rsid w:val="00F5316F"/>
    <w:rsid w:val="00F53482"/>
    <w:rsid w:val="00F606AB"/>
    <w:rsid w:val="00F617C6"/>
    <w:rsid w:val="00F620B7"/>
    <w:rsid w:val="00F64B6C"/>
    <w:rsid w:val="00F76D86"/>
    <w:rsid w:val="00F76D99"/>
    <w:rsid w:val="00F80B6D"/>
    <w:rsid w:val="00F83538"/>
    <w:rsid w:val="00F8726B"/>
    <w:rsid w:val="00F944B0"/>
    <w:rsid w:val="00F95170"/>
    <w:rsid w:val="00F96A85"/>
    <w:rsid w:val="00FA3FC0"/>
    <w:rsid w:val="00FA75E5"/>
    <w:rsid w:val="00FB13E0"/>
    <w:rsid w:val="00FB789A"/>
    <w:rsid w:val="00FC4B5A"/>
    <w:rsid w:val="00FC525E"/>
    <w:rsid w:val="00FD1BE4"/>
    <w:rsid w:val="00FD2175"/>
    <w:rsid w:val="00FD442F"/>
    <w:rsid w:val="00FD54C0"/>
    <w:rsid w:val="00FD5961"/>
    <w:rsid w:val="00FD7654"/>
    <w:rsid w:val="00FE0C7D"/>
    <w:rsid w:val="00FE69B7"/>
    <w:rsid w:val="00FF2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AE"/>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74A5"/>
    <w:rPr>
      <w:rFonts w:ascii="Tahoma" w:hAnsi="Tahoma" w:cs="Tahoma"/>
      <w:sz w:val="16"/>
      <w:szCs w:val="16"/>
    </w:rPr>
  </w:style>
  <w:style w:type="paragraph" w:styleId="Footer">
    <w:name w:val="footer"/>
    <w:basedOn w:val="Normal"/>
    <w:rsid w:val="0045680C"/>
    <w:pPr>
      <w:tabs>
        <w:tab w:val="center" w:pos="4320"/>
        <w:tab w:val="right" w:pos="8640"/>
      </w:tabs>
    </w:pPr>
  </w:style>
  <w:style w:type="character" w:styleId="PageNumber">
    <w:name w:val="page number"/>
    <w:basedOn w:val="DefaultParagraphFont"/>
    <w:rsid w:val="0045680C"/>
  </w:style>
  <w:style w:type="paragraph" w:styleId="Header">
    <w:name w:val="header"/>
    <w:basedOn w:val="Normal"/>
    <w:rsid w:val="0045680C"/>
    <w:pPr>
      <w:tabs>
        <w:tab w:val="center" w:pos="4320"/>
        <w:tab w:val="right" w:pos="8640"/>
      </w:tabs>
    </w:pPr>
  </w:style>
  <w:style w:type="character" w:styleId="Hyperlink">
    <w:name w:val="Hyperlink"/>
    <w:rsid w:val="00FD442F"/>
    <w:rPr>
      <w:color w:val="0000FF"/>
      <w:u w:val="single"/>
    </w:rPr>
  </w:style>
  <w:style w:type="table" w:styleId="TableGrid">
    <w:name w:val="Table Grid"/>
    <w:basedOn w:val="TableNormal"/>
    <w:rsid w:val="00054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6C5A"/>
    <w:pPr>
      <w:jc w:val="both"/>
    </w:pPr>
    <w:rPr>
      <w:lang w:val="sr-Latn-CS"/>
    </w:rPr>
  </w:style>
  <w:style w:type="paragraph" w:styleId="ListParagraph">
    <w:name w:val="List Paragraph"/>
    <w:basedOn w:val="Normal"/>
    <w:uiPriority w:val="34"/>
    <w:qFormat/>
    <w:rsid w:val="003A0785"/>
    <w:pPr>
      <w:ind w:left="720"/>
    </w:pPr>
  </w:style>
</w:styles>
</file>

<file path=word/webSettings.xml><?xml version="1.0" encoding="utf-8"?>
<w:webSettings xmlns:r="http://schemas.openxmlformats.org/officeDocument/2006/relationships" xmlns:w="http://schemas.openxmlformats.org/wordprocessingml/2006/main">
  <w:divs>
    <w:div w:id="208735920">
      <w:bodyDiv w:val="1"/>
      <w:marLeft w:val="0"/>
      <w:marRight w:val="0"/>
      <w:marTop w:val="0"/>
      <w:marBottom w:val="0"/>
      <w:divBdr>
        <w:top w:val="none" w:sz="0" w:space="0" w:color="auto"/>
        <w:left w:val="none" w:sz="0" w:space="0" w:color="auto"/>
        <w:bottom w:val="none" w:sz="0" w:space="0" w:color="auto"/>
        <w:right w:val="none" w:sz="0" w:space="0" w:color="auto"/>
      </w:divBdr>
    </w:div>
    <w:div w:id="719675062">
      <w:bodyDiv w:val="1"/>
      <w:marLeft w:val="0"/>
      <w:marRight w:val="0"/>
      <w:marTop w:val="0"/>
      <w:marBottom w:val="0"/>
      <w:divBdr>
        <w:top w:val="none" w:sz="0" w:space="0" w:color="auto"/>
        <w:left w:val="none" w:sz="0" w:space="0" w:color="auto"/>
        <w:bottom w:val="none" w:sz="0" w:space="0" w:color="auto"/>
        <w:right w:val="none" w:sz="0" w:space="0" w:color="auto"/>
      </w:divBdr>
    </w:div>
    <w:div w:id="858158238">
      <w:bodyDiv w:val="1"/>
      <w:marLeft w:val="0"/>
      <w:marRight w:val="0"/>
      <w:marTop w:val="0"/>
      <w:marBottom w:val="0"/>
      <w:divBdr>
        <w:top w:val="none" w:sz="0" w:space="0" w:color="auto"/>
        <w:left w:val="none" w:sz="0" w:space="0" w:color="auto"/>
        <w:bottom w:val="none" w:sz="0" w:space="0" w:color="auto"/>
        <w:right w:val="none" w:sz="0" w:space="0" w:color="auto"/>
      </w:divBdr>
    </w:div>
    <w:div w:id="1120418956">
      <w:bodyDiv w:val="1"/>
      <w:marLeft w:val="0"/>
      <w:marRight w:val="0"/>
      <w:marTop w:val="0"/>
      <w:marBottom w:val="0"/>
      <w:divBdr>
        <w:top w:val="none" w:sz="0" w:space="0" w:color="auto"/>
        <w:left w:val="none" w:sz="0" w:space="0" w:color="auto"/>
        <w:bottom w:val="none" w:sz="0" w:space="0" w:color="auto"/>
        <w:right w:val="none" w:sz="0" w:space="0" w:color="auto"/>
      </w:divBdr>
    </w:div>
    <w:div w:id="1574510469">
      <w:bodyDiv w:val="1"/>
      <w:marLeft w:val="0"/>
      <w:marRight w:val="0"/>
      <w:marTop w:val="0"/>
      <w:marBottom w:val="0"/>
      <w:divBdr>
        <w:top w:val="none" w:sz="0" w:space="0" w:color="auto"/>
        <w:left w:val="none" w:sz="0" w:space="0" w:color="auto"/>
        <w:bottom w:val="none" w:sz="0" w:space="0" w:color="auto"/>
        <w:right w:val="none" w:sz="0" w:space="0" w:color="auto"/>
      </w:divBdr>
    </w:div>
    <w:div w:id="1630937055">
      <w:bodyDiv w:val="1"/>
      <w:marLeft w:val="0"/>
      <w:marRight w:val="0"/>
      <w:marTop w:val="0"/>
      <w:marBottom w:val="0"/>
      <w:divBdr>
        <w:top w:val="none" w:sz="0" w:space="0" w:color="auto"/>
        <w:left w:val="none" w:sz="0" w:space="0" w:color="auto"/>
        <w:bottom w:val="none" w:sz="0" w:space="0" w:color="auto"/>
        <w:right w:val="none" w:sz="0" w:space="0" w:color="auto"/>
      </w:divBdr>
    </w:div>
    <w:div w:id="1829662378">
      <w:bodyDiv w:val="1"/>
      <w:marLeft w:val="0"/>
      <w:marRight w:val="0"/>
      <w:marTop w:val="0"/>
      <w:marBottom w:val="0"/>
      <w:divBdr>
        <w:top w:val="none" w:sz="0" w:space="0" w:color="auto"/>
        <w:left w:val="none" w:sz="0" w:space="0" w:color="auto"/>
        <w:bottom w:val="none" w:sz="0" w:space="0" w:color="auto"/>
        <w:right w:val="none" w:sz="0" w:space="0" w:color="auto"/>
      </w:divBdr>
    </w:div>
    <w:div w:id="1974406779">
      <w:bodyDiv w:val="1"/>
      <w:marLeft w:val="0"/>
      <w:marRight w:val="0"/>
      <w:marTop w:val="0"/>
      <w:marBottom w:val="0"/>
      <w:divBdr>
        <w:top w:val="none" w:sz="0" w:space="0" w:color="auto"/>
        <w:left w:val="none" w:sz="0" w:space="0" w:color="auto"/>
        <w:bottom w:val="none" w:sz="0" w:space="0" w:color="auto"/>
        <w:right w:val="none" w:sz="0" w:space="0" w:color="auto"/>
      </w:divBdr>
    </w:div>
    <w:div w:id="19794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GLAVNI GRAD PODGORICA</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GLAVNI GRAD PODGORICA</dc:title>
  <dc:creator>user</dc:creator>
  <cp:lastModifiedBy>ivana.neskovic</cp:lastModifiedBy>
  <cp:revision>2</cp:revision>
  <cp:lastPrinted>2015-09-04T08:53:00Z</cp:lastPrinted>
  <dcterms:created xsi:type="dcterms:W3CDTF">2022-02-25T13:59:00Z</dcterms:created>
  <dcterms:modified xsi:type="dcterms:W3CDTF">2022-02-25T13:59:00Z</dcterms:modified>
</cp:coreProperties>
</file>